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4C" w:rsidRDefault="00502B4C" w:rsidP="00502B4C">
      <w:pPr>
        <w:pStyle w:val="afff"/>
        <w:ind w:left="142"/>
      </w:pPr>
      <w:r>
        <w:rPr>
          <w:noProof/>
        </w:rPr>
        <w:drawing>
          <wp:inline distT="0" distB="0" distL="0" distR="0" wp14:anchorId="008CDCB9" wp14:editId="7C4F29DB">
            <wp:extent cx="6643370" cy="8312559"/>
            <wp:effectExtent l="0" t="0" r="0" b="0"/>
            <wp:docPr id="2" name="Рисунок 2" descr="C:\Users\user\Downloads\IMG_7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_76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994" cy="834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4C" w:rsidRDefault="00502B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Batang" w:cs="Times New Roman"/>
          <w:b/>
          <w:bCs/>
          <w:color w:val="000000"/>
          <w:sz w:val="28"/>
          <w:szCs w:val="28"/>
          <w:lang w:eastAsia="ko-KR"/>
        </w:rPr>
      </w:pPr>
    </w:p>
    <w:p w:rsidR="001C2DF5" w:rsidRDefault="001C2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Batang" w:cs="Times New Roman"/>
          <w:b/>
          <w:bCs/>
          <w:color w:val="000000"/>
          <w:sz w:val="28"/>
          <w:szCs w:val="28"/>
          <w:lang w:eastAsia="ko-KR"/>
        </w:rPr>
      </w:pPr>
      <w:bookmarkStart w:id="0" w:name="_GoBack"/>
      <w:bookmarkEnd w:id="0"/>
    </w:p>
    <w:p w:rsidR="00502B4C" w:rsidRDefault="00502B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Batang" w:cs="Times New Roman"/>
          <w:b/>
          <w:bCs/>
          <w:color w:val="000000"/>
          <w:sz w:val="28"/>
          <w:szCs w:val="28"/>
          <w:lang w:eastAsia="ko-KR"/>
        </w:rPr>
      </w:pPr>
    </w:p>
    <w:p w:rsidR="00BA43EF" w:rsidRDefault="00BA43E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A43EF" w:rsidRPr="0099311A" w:rsidRDefault="0093665E" w:rsidP="00C77426">
      <w:pPr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BA43EF" w:rsidRDefault="00BA43E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BA43EF" w:rsidRPr="00CA2168" w:rsidRDefault="0093665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A2168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BA43EF" w:rsidRPr="00CA2168" w:rsidRDefault="004A12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2168">
              <w:rPr>
                <w:sz w:val="28"/>
                <w:szCs w:val="28"/>
              </w:rPr>
              <w:t>7</w:t>
            </w:r>
          </w:p>
        </w:tc>
      </w:tr>
      <w:tr w:rsidR="00BA43E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A43EF" w:rsidRDefault="0093665E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A43EF" w:rsidRPr="00CA2168" w:rsidRDefault="004A12E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A2168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BA43EF" w:rsidRPr="00CA2168" w:rsidRDefault="004A12E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A2168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A43E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A43EF" w:rsidRDefault="0093665E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A43EF" w:rsidRPr="00CA2168" w:rsidRDefault="0093665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A2168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4A12ED" w:rsidRPr="00CA2168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A43EF">
        <w:trPr>
          <w:trHeight w:val="322"/>
        </w:trPr>
        <w:tc>
          <w:tcPr>
            <w:tcW w:w="8553" w:type="dxa"/>
            <w:shd w:val="clear" w:color="auto" w:fill="FFFFFF"/>
          </w:tcPr>
          <w:p w:rsidR="00BA43EF" w:rsidRDefault="0093665E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BA43EF" w:rsidRPr="00CA2168" w:rsidRDefault="0093665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A2168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4A12ED" w:rsidRPr="00CA216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BA43EF" w:rsidRPr="00CA2168" w:rsidRDefault="009366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2168">
              <w:rPr>
                <w:sz w:val="28"/>
                <w:szCs w:val="28"/>
              </w:rPr>
              <w:t>1</w:t>
            </w:r>
            <w:r w:rsidR="00CA2168">
              <w:rPr>
                <w:sz w:val="28"/>
                <w:szCs w:val="28"/>
              </w:rPr>
              <w:t>3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</w:t>
            </w:r>
            <w:r w:rsidR="006D6BEA"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="006D6BEA">
              <w:rPr>
                <w:iCs/>
                <w:color w:val="000000"/>
                <w:sz w:val="28"/>
                <w:szCs w:val="28"/>
              </w:rPr>
              <w:t xml:space="preserve"> Ключевые мероприятия</w:t>
            </w:r>
            <w:r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BA43EF" w:rsidRPr="00CA2168" w:rsidRDefault="009366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2168">
              <w:rPr>
                <w:sz w:val="28"/>
                <w:szCs w:val="28"/>
              </w:rPr>
              <w:t>1</w:t>
            </w:r>
            <w:r w:rsidR="00CA2168">
              <w:rPr>
                <w:sz w:val="28"/>
                <w:szCs w:val="28"/>
              </w:rPr>
              <w:t>3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6D6BEA" w:rsidP="006D6BE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2.2.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работа.</w:t>
            </w:r>
            <w:r>
              <w:rPr>
                <w:iCs/>
                <w:sz w:val="28"/>
                <w:szCs w:val="28"/>
              </w:rPr>
              <w:t xml:space="preserve"> КТД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BA43EF" w:rsidRPr="00CA2168" w:rsidRDefault="009366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2168">
              <w:rPr>
                <w:sz w:val="28"/>
                <w:szCs w:val="28"/>
              </w:rPr>
              <w:t>1</w:t>
            </w:r>
            <w:r w:rsidR="00CA2168">
              <w:rPr>
                <w:sz w:val="28"/>
                <w:szCs w:val="28"/>
              </w:rPr>
              <w:t>4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6D6BE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2.3</w:t>
            </w:r>
            <w:r w:rsidR="0093665E">
              <w:rPr>
                <w:rFonts w:cs="Times New Roman"/>
                <w:color w:val="000000"/>
                <w:sz w:val="28"/>
                <w:szCs w:val="28"/>
              </w:rPr>
              <w:t>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BA43EF" w:rsidRPr="00CA2168" w:rsidRDefault="0093665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A2168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6B7673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6D6BE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2.4</w:t>
            </w:r>
            <w:r w:rsidR="0093665E">
              <w:rPr>
                <w:rFonts w:cs="Times New Roman"/>
                <w:color w:val="000000"/>
                <w:sz w:val="28"/>
                <w:szCs w:val="28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BA43EF" w:rsidRPr="00CA2168" w:rsidRDefault="00CA216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BA43E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BA43EF" w:rsidRDefault="006D6BEA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2.5</w:t>
            </w:r>
            <w:r w:rsidR="0093665E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A43EF" w:rsidRPr="00CA2168" w:rsidRDefault="00CA216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77426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6D6BE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2.6</w:t>
            </w:r>
            <w:r w:rsidR="0093665E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BA43EF" w:rsidRPr="00CA2168" w:rsidRDefault="00CA216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77426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6D6BE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</w:t>
            </w:r>
            <w:r w:rsidR="0093665E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BA43EF" w:rsidRPr="00CA2168" w:rsidRDefault="00C774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6D6BEA" w:rsidP="004A12E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2.8</w:t>
            </w:r>
            <w:r w:rsidR="004A12ED">
              <w:rPr>
                <w:rFonts w:cs="Times New Roman"/>
                <w:color w:val="000000"/>
                <w:sz w:val="28"/>
                <w:szCs w:val="28"/>
              </w:rPr>
              <w:t xml:space="preserve">. Модуль «Работа с </w:t>
            </w:r>
            <w:r w:rsidR="0093665E">
              <w:rPr>
                <w:rFonts w:cs="Times New Roman"/>
                <w:color w:val="000000"/>
                <w:sz w:val="28"/>
                <w:szCs w:val="28"/>
              </w:rPr>
              <w:t>воспитателями»</w:t>
            </w:r>
          </w:p>
        </w:tc>
        <w:tc>
          <w:tcPr>
            <w:tcW w:w="920" w:type="dxa"/>
            <w:shd w:val="clear" w:color="auto" w:fill="auto"/>
          </w:tcPr>
          <w:p w:rsidR="00BA43EF" w:rsidRPr="00CA2168" w:rsidRDefault="0093665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A2168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77426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AB3">
        <w:tc>
          <w:tcPr>
            <w:tcW w:w="8553" w:type="dxa"/>
            <w:shd w:val="clear" w:color="auto" w:fill="auto"/>
          </w:tcPr>
          <w:p w:rsidR="00912AB3" w:rsidRDefault="00912AB3" w:rsidP="004A12E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2.9.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12AB3" w:rsidRPr="00CA2168" w:rsidRDefault="006B7673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12AB3" w:rsidP="004A12E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</w:t>
            </w:r>
            <w:r w:rsidR="0093665E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r w:rsidR="004A12ED">
              <w:rPr>
                <w:rFonts w:cs="Times New Roman"/>
                <w:sz w:val="28"/>
                <w:szCs w:val="28"/>
              </w:rPr>
              <w:t>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BA43EF" w:rsidRPr="00CA2168" w:rsidRDefault="0093665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A2168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77426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12AB3">
        <w:tc>
          <w:tcPr>
            <w:tcW w:w="8553" w:type="dxa"/>
            <w:shd w:val="clear" w:color="auto" w:fill="auto"/>
          </w:tcPr>
          <w:p w:rsidR="00912AB3" w:rsidRDefault="00912AB3" w:rsidP="004A12E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912AB3" w:rsidRPr="00CA2168" w:rsidRDefault="006B7673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12AB3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2.12</w:t>
            </w:r>
            <w:r w:rsidR="0093665E">
              <w:rPr>
                <w:bCs/>
                <w:iCs/>
                <w:sz w:val="28"/>
                <w:szCs w:val="28"/>
              </w:rPr>
              <w:t xml:space="preserve">. </w:t>
            </w:r>
            <w:r w:rsidR="004A12ED">
              <w:rPr>
                <w:rFonts w:cs="Times New Roman"/>
                <w:bCs/>
                <w:iCs/>
                <w:sz w:val="28"/>
                <w:szCs w:val="28"/>
              </w:rPr>
              <w:t>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BA43EF" w:rsidRPr="00CA2168" w:rsidRDefault="009366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2168">
              <w:rPr>
                <w:sz w:val="28"/>
                <w:szCs w:val="28"/>
              </w:rPr>
              <w:t>2</w:t>
            </w:r>
            <w:r w:rsidR="006B7673">
              <w:rPr>
                <w:sz w:val="28"/>
                <w:szCs w:val="28"/>
              </w:rPr>
              <w:t>2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12AB3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2.13</w:t>
            </w:r>
            <w:r w:rsidR="0093665E">
              <w:rPr>
                <w:rFonts w:cs="Times New Roman"/>
                <w:bCs/>
                <w:iCs/>
                <w:sz w:val="28"/>
                <w:szCs w:val="28"/>
              </w:rPr>
              <w:t xml:space="preserve">. </w:t>
            </w:r>
            <w:r w:rsidR="004A12ED">
              <w:rPr>
                <w:color w:val="000000"/>
                <w:sz w:val="28"/>
                <w:szCs w:val="28"/>
              </w:rPr>
              <w:t xml:space="preserve">Модуль </w:t>
            </w:r>
            <w:r w:rsidR="004A12ED"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auto"/>
          </w:tcPr>
          <w:p w:rsidR="00BA43EF" w:rsidRPr="00CA2168" w:rsidRDefault="0093665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A2168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7B5D18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43EF">
        <w:trPr>
          <w:trHeight w:val="276"/>
        </w:trPr>
        <w:tc>
          <w:tcPr>
            <w:tcW w:w="8553" w:type="dxa"/>
            <w:shd w:val="clear" w:color="auto" w:fill="FFFFFF"/>
          </w:tcPr>
          <w:p w:rsidR="00BA43EF" w:rsidRDefault="00912AB3">
            <w:pPr>
              <w:tabs>
                <w:tab w:val="left" w:pos="851"/>
              </w:tabs>
              <w:ind w:firstLine="850"/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2.14</w:t>
            </w:r>
            <w:r w:rsidR="004A12ED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BA43EF" w:rsidRPr="00CA2168" w:rsidRDefault="0093665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A2168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6B7673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BA43EF" w:rsidRPr="00CA2168" w:rsidRDefault="00F200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7426">
              <w:rPr>
                <w:sz w:val="28"/>
                <w:szCs w:val="28"/>
              </w:rPr>
              <w:t>3</w:t>
            </w:r>
          </w:p>
        </w:tc>
      </w:tr>
      <w:tr w:rsidR="00BA43E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BA43EF" w:rsidRDefault="0093665E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lastRenderedPageBreak/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A43EF" w:rsidRPr="00CA2168" w:rsidRDefault="00F200B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6B7673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43E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A43EF" w:rsidRDefault="0093665E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A43EF" w:rsidRPr="00CA2168" w:rsidRDefault="00F200B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77426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BA43EF" w:rsidRPr="00CA2168" w:rsidRDefault="00F200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7673">
              <w:rPr>
                <w:sz w:val="28"/>
                <w:szCs w:val="28"/>
              </w:rPr>
              <w:t>7</w:t>
            </w:r>
          </w:p>
        </w:tc>
      </w:tr>
      <w:bookmarkEnd w:id="3"/>
    </w:tbl>
    <w:p w:rsidR="00BA43EF" w:rsidRDefault="0093665E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BA43EF" w:rsidRDefault="0093665E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A43EF" w:rsidRDefault="008F5AFC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93665E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для организаций отдыха детей и их оздоровления (далее – Программа воспитания, Программа) подготовлена на основе </w:t>
      </w:r>
      <w:r w:rsidR="0093665E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93665E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93665E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93665E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063E39">
        <w:rPr>
          <w:rFonts w:eastAsia="Times New Roman" w:cs="Times New Roman"/>
          <w:color w:val="22272F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BA43EF" w:rsidRDefault="00BA43EF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BA43EF" w:rsidRDefault="00936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BA43EF" w:rsidRDefault="0093665E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BA43EF" w:rsidRDefault="00BA43EF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A43EF" w:rsidRDefault="0093665E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BA43EF" w:rsidRDefault="0093665E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A43EF" w:rsidRDefault="00BA43EF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BA43EF" w:rsidRDefault="0093665E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BA43EF" w:rsidRDefault="0093665E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</w:t>
      </w:r>
      <w:r>
        <w:rPr>
          <w:rFonts w:eastAsia="Times New Roman" w:cs="Times New Roman"/>
          <w:color w:val="000000"/>
          <w:sz w:val="28"/>
        </w:rPr>
        <w:lastRenderedPageBreak/>
        <w:t>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BA43EF" w:rsidRDefault="0093665E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BA43EF" w:rsidRDefault="00BA43EF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BA43EF" w:rsidRDefault="0093665E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 xml:space="preserve">. Пример, как метод воспитания, позволяет расширить нравственный опыт ребенка, побудить его к открытому внутреннему </w:t>
      </w:r>
      <w:r>
        <w:rPr>
          <w:rFonts w:eastAsia="Times New Roman"/>
          <w:color w:val="000000"/>
          <w:sz w:val="28"/>
        </w:rPr>
        <w:lastRenderedPageBreak/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BA43EF" w:rsidRDefault="00BA43EF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BA43EF" w:rsidRDefault="0093665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color w:val="000000"/>
          <w:sz w:val="28"/>
        </w:rPr>
        <w:lastRenderedPageBreak/>
        <w:t>безопасности;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BA43EF" w:rsidRDefault="00BA43EF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BA43EF" w:rsidRDefault="0093665E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BA43EF" w:rsidRDefault="0093665E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BA43EF" w:rsidRDefault="0093665E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BA43EF" w:rsidRDefault="0093665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BA43EF" w:rsidRDefault="0093665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BA43EF" w:rsidRDefault="0093665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BA43EF" w:rsidRDefault="0093665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BA43EF" w:rsidRDefault="0093665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BA43EF" w:rsidRDefault="0093665E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BA43EF" w:rsidRDefault="0093665E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A43EF" w:rsidRDefault="0093665E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BA43EF" w:rsidRDefault="0093665E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BA43EF" w:rsidRDefault="0093665E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BA43EF" w:rsidRDefault="0093665E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BA43EF" w:rsidRDefault="00936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BA43EF" w:rsidRDefault="0093665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BA43EF" w:rsidRDefault="0093665E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BA43EF" w:rsidRDefault="0093665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063E39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BA43EF" w:rsidRDefault="0093665E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</w:t>
      </w:r>
      <w:r w:rsidR="00FF7769">
        <w:rPr>
          <w:rFonts w:eastAsia="Times New Roman" w:cs="Times New Roman"/>
          <w:sz w:val="28"/>
          <w:szCs w:val="28"/>
        </w:rPr>
        <w:t>сезон</w:t>
      </w:r>
      <w:r>
        <w:rPr>
          <w:rFonts w:eastAsia="Times New Roman" w:cs="Times New Roman"/>
          <w:sz w:val="28"/>
          <w:szCs w:val="28"/>
        </w:rPr>
        <w:t xml:space="preserve"> с учетом направлений воспитательной работы, установленных в настоящей Программе воспитания.</w:t>
      </w:r>
    </w:p>
    <w:p w:rsidR="00BA43EF" w:rsidRDefault="00BA43EF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BA43EF" w:rsidRDefault="0093665E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BA43EF" w:rsidRDefault="0093665E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</w:t>
      </w:r>
      <w:r w:rsidR="006D6BEA">
        <w:rPr>
          <w:b/>
          <w:iCs/>
          <w:color w:val="000000"/>
          <w:sz w:val="28"/>
          <w:szCs w:val="28"/>
        </w:rPr>
        <w:t>.</w:t>
      </w:r>
      <w:r w:rsidR="006B7673">
        <w:rPr>
          <w:b/>
          <w:iCs/>
          <w:color w:val="000000"/>
          <w:sz w:val="28"/>
          <w:szCs w:val="28"/>
        </w:rPr>
        <w:t xml:space="preserve"> </w:t>
      </w:r>
      <w:r w:rsidR="006D6BEA">
        <w:rPr>
          <w:b/>
          <w:iCs/>
          <w:color w:val="000000"/>
          <w:sz w:val="28"/>
          <w:szCs w:val="28"/>
        </w:rPr>
        <w:t>Ключевые мероприятия</w:t>
      </w:r>
      <w:r>
        <w:rPr>
          <w:b/>
          <w:iCs/>
          <w:color w:val="000000"/>
          <w:sz w:val="28"/>
          <w:szCs w:val="28"/>
        </w:rPr>
        <w:t>»</w:t>
      </w:r>
    </w:p>
    <w:p w:rsidR="00BA43EF" w:rsidRDefault="0093665E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62175F" w:rsidRDefault="006217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5 июня – День охраны окружающей среды;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62175F" w:rsidRDefault="006217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26 июня – Международный день борьбы с наркоманией;</w:t>
      </w:r>
    </w:p>
    <w:p w:rsidR="00BA43EF" w:rsidRDefault="0093665E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BA43EF" w:rsidRDefault="0093665E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BA43EF" w:rsidRDefault="0093665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BA43EF" w:rsidRDefault="0093665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BA43EF" w:rsidRDefault="00BA43EF">
      <w:pPr>
        <w:spacing w:line="360" w:lineRule="auto"/>
        <w:rPr>
          <w:color w:val="000000"/>
          <w:sz w:val="28"/>
          <w:szCs w:val="28"/>
        </w:rPr>
      </w:pPr>
    </w:p>
    <w:p w:rsidR="00BA43EF" w:rsidRDefault="0093665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BA43EF" w:rsidRDefault="0093665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BA43EF" w:rsidRDefault="0093665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FF7769" w:rsidRDefault="0093665E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BA43EF" w:rsidRDefault="0093665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BA43EF" w:rsidRDefault="0093665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BA43EF" w:rsidRDefault="0093665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мероприятия, направленные на поддержку семейного воспитания </w:t>
      </w:r>
    </w:p>
    <w:p w:rsidR="00BA43EF" w:rsidRDefault="00BA43EF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BA43EF" w:rsidRDefault="006D6BEA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</w:t>
      </w:r>
      <w:r w:rsidR="0093665E">
        <w:rPr>
          <w:b/>
          <w:iCs/>
          <w:color w:val="000000"/>
          <w:sz w:val="28"/>
          <w:szCs w:val="28"/>
        </w:rPr>
        <w:t>. Модуль «Отрядная работа</w:t>
      </w:r>
      <w:r>
        <w:rPr>
          <w:b/>
          <w:iCs/>
          <w:color w:val="000000"/>
          <w:sz w:val="28"/>
          <w:szCs w:val="28"/>
        </w:rPr>
        <w:t>.</w:t>
      </w:r>
      <w:r w:rsidR="00912AB3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КТД</w:t>
      </w:r>
      <w:r w:rsidR="0093665E">
        <w:rPr>
          <w:b/>
          <w:iCs/>
          <w:color w:val="000000"/>
          <w:sz w:val="28"/>
          <w:szCs w:val="28"/>
        </w:rPr>
        <w:t>»</w:t>
      </w:r>
    </w:p>
    <w:p w:rsidR="00BA43EF" w:rsidRDefault="0093665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BA43EF" w:rsidRDefault="0093665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BA43EF" w:rsidRDefault="0093665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</w:t>
      </w:r>
      <w:r w:rsidR="00FF7769">
        <w:rPr>
          <w:sz w:val="28"/>
          <w:szCs w:val="28"/>
        </w:rPr>
        <w:t>ежутка времени (</w:t>
      </w:r>
      <w:r w:rsidR="00173267">
        <w:rPr>
          <w:sz w:val="28"/>
          <w:szCs w:val="28"/>
        </w:rPr>
        <w:t>18 дней)</w:t>
      </w:r>
      <w:r>
        <w:rPr>
          <w:sz w:val="28"/>
          <w:szCs w:val="28"/>
        </w:rPr>
        <w:t>.</w:t>
      </w:r>
    </w:p>
    <w:p w:rsidR="00BA43EF" w:rsidRDefault="0093665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BA43EF" w:rsidRDefault="0093665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 w:rsidR="006B767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BA43EF" w:rsidRDefault="0093665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BA43EF" w:rsidRDefault="0093665E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BA43EF" w:rsidRDefault="0093665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BA43EF" w:rsidRDefault="0093665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планирование и проведение отрядной деятельности;</w:t>
      </w:r>
    </w:p>
    <w:p w:rsidR="00BA43EF" w:rsidRDefault="0093665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BA43EF" w:rsidRDefault="0093665E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BA43EF" w:rsidRDefault="0093665E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BA43EF" w:rsidRDefault="0093665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BA43EF" w:rsidRDefault="0093665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BA43EF" w:rsidRDefault="0093665E" w:rsidP="005C536B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BA43EF" w:rsidRDefault="0093665E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BA43EF" w:rsidRDefault="0093665E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BA43EF" w:rsidRDefault="0093665E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BA43EF" w:rsidRDefault="00BA43EF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BA43EF" w:rsidRDefault="0093665E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A43EF" w:rsidRDefault="0093665E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BA43EF" w:rsidRPr="00173267" w:rsidRDefault="0093665E" w:rsidP="00173267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</w:t>
      </w:r>
    </w:p>
    <w:p w:rsidR="00BA43EF" w:rsidRDefault="00BA43EF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BA43EF" w:rsidRDefault="006D6BEA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2.3</w:t>
      </w:r>
      <w:r w:rsidR="0093665E">
        <w:rPr>
          <w:b/>
          <w:bCs/>
          <w:iCs/>
          <w:color w:val="000000"/>
          <w:sz w:val="28"/>
          <w:szCs w:val="28"/>
        </w:rPr>
        <w:t>. Модуль «Самоуправление»</w:t>
      </w:r>
    </w:p>
    <w:p w:rsidR="00BA43EF" w:rsidRDefault="0093665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BA43EF" w:rsidRDefault="0093665E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BA43EF" w:rsidRDefault="0093665E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</w:t>
      </w:r>
      <w:r>
        <w:rPr>
          <w:sz w:val="28"/>
          <w:szCs w:val="28"/>
        </w:rPr>
        <w:lastRenderedPageBreak/>
        <w:t>жизнедеятельности лагеря, планируется работа, проходят выборы органов самоуправления, оценивается их работа.</w:t>
      </w:r>
    </w:p>
    <w:p w:rsidR="00BA43EF" w:rsidRDefault="0093665E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 w:rsidR="004230B3">
        <w:rPr>
          <w:b/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</w:t>
      </w:r>
      <w:r w:rsidR="00173267">
        <w:rPr>
          <w:sz w:val="28"/>
          <w:szCs w:val="28"/>
        </w:rPr>
        <w:t>ениям членов отряда (командиров и др.</w:t>
      </w:r>
      <w:r>
        <w:rPr>
          <w:sz w:val="28"/>
          <w:szCs w:val="28"/>
        </w:rPr>
        <w:t>), представляющих интересы отряда в общих делах детского лагеря, при взаимодействии с администрацией детского лагеря.</w:t>
      </w:r>
      <w:r w:rsidR="00974678">
        <w:rPr>
          <w:sz w:val="28"/>
          <w:szCs w:val="28"/>
        </w:rPr>
        <w:t xml:space="preserve"> Создание советов отрядов.</w:t>
      </w:r>
    </w:p>
    <w:p w:rsidR="00BA43EF" w:rsidRDefault="0093665E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BA43EF" w:rsidRDefault="00BA43EF">
      <w:pPr>
        <w:spacing w:line="360" w:lineRule="auto"/>
        <w:ind w:firstLine="520"/>
      </w:pPr>
    </w:p>
    <w:p w:rsidR="00BA43EF" w:rsidRDefault="006D6BEA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2.4</w:t>
      </w:r>
      <w:r w:rsidR="0093665E">
        <w:rPr>
          <w:b/>
          <w:bCs/>
          <w:iCs/>
          <w:sz w:val="28"/>
          <w:szCs w:val="28"/>
        </w:rPr>
        <w:t>. Модуль «Дополнительное образование»</w:t>
      </w:r>
    </w:p>
    <w:p w:rsidR="00BA43EF" w:rsidRDefault="0093665E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BA43EF" w:rsidRDefault="0093665E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- деят</w:t>
      </w:r>
      <w:r w:rsidR="00E94919">
        <w:rPr>
          <w:rStyle w:val="CharAttribute511"/>
          <w:rFonts w:eastAsia="№Е" w:cs="Times New Roman"/>
          <w:szCs w:val="28"/>
        </w:rPr>
        <w:t>е</w:t>
      </w:r>
      <w:r w:rsidR="006D6BEA">
        <w:rPr>
          <w:rStyle w:val="CharAttribute511"/>
          <w:rFonts w:eastAsia="№Е" w:cs="Times New Roman"/>
          <w:szCs w:val="28"/>
        </w:rPr>
        <w:t xml:space="preserve">льность кружковых объединений </w:t>
      </w:r>
      <w:r>
        <w:rPr>
          <w:rStyle w:val="CharAttribute511"/>
          <w:rFonts w:eastAsia="№Е" w:cs="Times New Roman"/>
          <w:szCs w:val="28"/>
        </w:rPr>
        <w:t xml:space="preserve">дополняющих программы смен в условиях детского лагеря. </w:t>
      </w:r>
    </w:p>
    <w:p w:rsidR="00BA43EF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В рамках </w:t>
      </w:r>
      <w:r w:rsidR="00E94919">
        <w:rPr>
          <w:rFonts w:eastAsia="Arial" w:cs="Times New Roman"/>
          <w:sz w:val="28"/>
          <w:szCs w:val="28"/>
          <w:shd w:val="clear" w:color="auto" w:fill="FBFBFB"/>
        </w:rPr>
        <w:t>социально-гуманитарной</w:t>
      </w:r>
      <w:r w:rsidR="004230B3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>
        <w:rPr>
          <w:rStyle w:val="CharAttribute511"/>
          <w:rFonts w:eastAsia="№Е" w:cs="Times New Roman"/>
          <w:szCs w:val="28"/>
        </w:rPr>
        <w:t>направленност</w:t>
      </w:r>
      <w:r w:rsidR="00E94919">
        <w:rPr>
          <w:rStyle w:val="CharAttribute511"/>
          <w:rFonts w:eastAsia="№Е" w:cs="Times New Roman"/>
          <w:szCs w:val="28"/>
        </w:rPr>
        <w:t>и</w:t>
      </w:r>
      <w:r w:rsidR="00E94919">
        <w:rPr>
          <w:rFonts w:eastAsia="Arial" w:cs="Times New Roman"/>
          <w:sz w:val="28"/>
          <w:szCs w:val="28"/>
          <w:shd w:val="clear" w:color="auto" w:fill="FBFBFB"/>
        </w:rPr>
        <w:t xml:space="preserve">. </w:t>
      </w: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BA43EF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BA43EF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BA43EF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A43EF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BA43EF" w:rsidRDefault="00BA43EF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BA43EF" w:rsidRDefault="006D6BEA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2.5</w:t>
      </w:r>
      <w:r w:rsidR="0093665E">
        <w:rPr>
          <w:rFonts w:eastAsia="Arial" w:cs="Times New Roman"/>
          <w:b/>
          <w:sz w:val="28"/>
          <w:szCs w:val="28"/>
          <w:shd w:val="clear" w:color="auto" w:fill="FBFBFB"/>
        </w:rPr>
        <w:t>. Модуль «Здоровый образ жизни»</w:t>
      </w:r>
    </w:p>
    <w:p w:rsidR="00BA43EF" w:rsidRDefault="0093665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BA43EF" w:rsidRDefault="0093665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BA43EF" w:rsidRDefault="0093665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BA43EF" w:rsidRDefault="0093665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BA43EF" w:rsidRDefault="0093665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BA43EF" w:rsidRDefault="0093665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BA43EF" w:rsidRDefault="0093665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BA43EF" w:rsidRDefault="00BA43EF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BA43EF" w:rsidRDefault="006D6BEA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2.6</w:t>
      </w:r>
      <w:r w:rsidR="0093665E">
        <w:rPr>
          <w:rFonts w:eastAsia="Arial" w:cs="Times New Roman"/>
          <w:b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:rsidR="00BA43EF" w:rsidRDefault="0093665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BA43EF" w:rsidRDefault="0093665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BA43EF" w:rsidRDefault="0093665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</w:t>
      </w:r>
      <w:r w:rsidR="00E94919">
        <w:rPr>
          <w:rFonts w:eastAsia="Arial" w:cs="Times New Roman"/>
          <w:sz w:val="28"/>
          <w:szCs w:val="28"/>
          <w:shd w:val="clear" w:color="auto" w:fill="FBFBFB"/>
        </w:rPr>
        <w:t>ний детского лагеря (вестибюля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, рекреаций, залов, лестничных пролетов и т.п.) и комнат для </w:t>
      </w:r>
      <w:r w:rsidR="00E94919">
        <w:rPr>
          <w:rFonts w:eastAsia="Arial" w:cs="Times New Roman"/>
          <w:sz w:val="28"/>
          <w:szCs w:val="28"/>
          <w:shd w:val="clear" w:color="auto" w:fill="FBFBFB"/>
        </w:rPr>
        <w:t>пребывания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детей;</w:t>
      </w:r>
    </w:p>
    <w:p w:rsidR="00E94919" w:rsidRDefault="0093665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</w:t>
      </w:r>
      <w:r w:rsidR="00E94919">
        <w:rPr>
          <w:rFonts w:eastAsia="Arial" w:cs="Times New Roman"/>
          <w:sz w:val="28"/>
          <w:szCs w:val="28"/>
          <w:shd w:val="clear" w:color="auto" w:fill="FBFBFB"/>
        </w:rPr>
        <w:t>.</w:t>
      </w:r>
    </w:p>
    <w:p w:rsidR="00BA43EF" w:rsidRDefault="0093665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</w:t>
      </w:r>
      <w:r w:rsidR="00E94919">
        <w:rPr>
          <w:rFonts w:eastAsia="Arial" w:cs="Times New Roman"/>
          <w:sz w:val="28"/>
          <w:szCs w:val="28"/>
          <w:shd w:val="clear" w:color="auto" w:fill="FBFBFB"/>
        </w:rPr>
        <w:t xml:space="preserve">воспитатель </w:t>
      </w:r>
      <w:r>
        <w:rPr>
          <w:rFonts w:eastAsia="Arial" w:cs="Times New Roman"/>
          <w:sz w:val="28"/>
          <w:szCs w:val="28"/>
          <w:shd w:val="clear" w:color="auto" w:fill="FBFBFB"/>
        </w:rPr>
        <w:t>является организатором и идейным вдохновителем.</w:t>
      </w:r>
    </w:p>
    <w:p w:rsidR="00BA43EF" w:rsidRDefault="0093665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BA43EF" w:rsidRDefault="0093665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BA43EF" w:rsidRDefault="0093665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</w:t>
      </w:r>
      <w:r w:rsidR="00E94919">
        <w:rPr>
          <w:rFonts w:eastAsia="Arial" w:cs="Times New Roman"/>
          <w:sz w:val="28"/>
          <w:szCs w:val="28"/>
          <w:shd w:val="clear" w:color="auto" w:fill="FBFBFB"/>
        </w:rPr>
        <w:t>отрядные песни</w:t>
      </w:r>
      <w:r>
        <w:rPr>
          <w:rFonts w:eastAsia="Arial" w:cs="Times New Roman"/>
          <w:sz w:val="28"/>
          <w:szCs w:val="28"/>
          <w:shd w:val="clear" w:color="auto" w:fill="FBFBFB"/>
        </w:rPr>
        <w:t>, эмблема, логотип, и т.п.);</w:t>
      </w:r>
    </w:p>
    <w:p w:rsidR="00BA43EF" w:rsidRDefault="0093665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</w:t>
      </w:r>
      <w:r w:rsidR="00E94919">
        <w:rPr>
          <w:rFonts w:eastAsia="Arial" w:cs="Times New Roman"/>
          <w:sz w:val="28"/>
          <w:szCs w:val="28"/>
          <w:shd w:val="clear" w:color="auto" w:fill="FBFBFB"/>
        </w:rPr>
        <w:t xml:space="preserve">ря (например, высадка растений, </w:t>
      </w:r>
      <w:r>
        <w:rPr>
          <w:rFonts w:eastAsia="Arial" w:cs="Times New Roman"/>
          <w:sz w:val="28"/>
          <w:szCs w:val="28"/>
          <w:shd w:val="clear" w:color="auto" w:fill="FBFBFB"/>
        </w:rPr>
        <w:t>создание инсталляций и иного декоративного оформления отведенных для детских проектов мест);</w:t>
      </w:r>
    </w:p>
    <w:p w:rsidR="00BA43EF" w:rsidRDefault="0093665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</w:t>
      </w:r>
      <w:r w:rsidR="00E94919">
        <w:rPr>
          <w:rFonts w:eastAsia="Arial" w:cs="Times New Roman"/>
          <w:sz w:val="28"/>
          <w:szCs w:val="28"/>
          <w:shd w:val="clear" w:color="auto" w:fill="FBFBFB"/>
        </w:rPr>
        <w:t>тической среды (стенды, плакаты</w:t>
      </w:r>
      <w:r>
        <w:rPr>
          <w:rFonts w:eastAsia="Arial" w:cs="Times New Roman"/>
          <w:sz w:val="28"/>
          <w:szCs w:val="28"/>
          <w:shd w:val="clear" w:color="auto" w:fill="FBFBFB"/>
        </w:rPr>
        <w:t>) на важных для воспитания ценностях детского лагеря, его традициях, правилах;</w:t>
      </w:r>
    </w:p>
    <w:p w:rsidR="00BA43EF" w:rsidRDefault="0093665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</w:t>
      </w:r>
      <w:r w:rsidR="00E94919">
        <w:rPr>
          <w:rFonts w:eastAsia="Arial" w:cs="Times New Roman"/>
          <w:sz w:val="28"/>
          <w:szCs w:val="28"/>
          <w:shd w:val="clear" w:color="auto" w:fill="FBFBFB"/>
        </w:rPr>
        <w:t xml:space="preserve">в </w:t>
      </w:r>
      <w:r>
        <w:rPr>
          <w:rFonts w:eastAsia="Arial" w:cs="Times New Roman"/>
          <w:sz w:val="28"/>
          <w:szCs w:val="28"/>
          <w:shd w:val="clear" w:color="auto" w:fill="FBFBFB"/>
        </w:rPr>
        <w:t>детском лагере – работа</w:t>
      </w:r>
      <w:r w:rsidR="004230B3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BA43EF" w:rsidRDefault="0093665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BA43EF" w:rsidRDefault="0093665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BA43EF" w:rsidRDefault="00BA43EF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BA43EF" w:rsidRDefault="006D6BEA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</w:t>
      </w:r>
      <w:r w:rsidR="0093665E">
        <w:rPr>
          <w:rFonts w:eastAsia="Arial" w:cs="Times New Roman"/>
          <w:b/>
          <w:sz w:val="28"/>
          <w:szCs w:val="28"/>
          <w:shd w:val="clear" w:color="auto" w:fill="FBFBFB"/>
        </w:rPr>
        <w:t>. Модуль «Профилактика и безопасность»</w:t>
      </w:r>
    </w:p>
    <w:p w:rsidR="00BA43EF" w:rsidRDefault="0093665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BA43EF" w:rsidRDefault="0093665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BA43EF" w:rsidRDefault="0093665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BA43EF" w:rsidRDefault="0093665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A43EF" w:rsidRDefault="0093665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BA43EF" w:rsidRDefault="0093665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BA43EF" w:rsidRDefault="0093665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</w:t>
      </w:r>
      <w:r w:rsidR="008F5AFC">
        <w:rPr>
          <w:rFonts w:eastAsia="Arial" w:cs="Times New Roman"/>
          <w:sz w:val="28"/>
          <w:szCs w:val="28"/>
          <w:shd w:val="clear" w:color="auto" w:fill="FBFBFB"/>
        </w:rPr>
        <w:t>рнативной девиантному поведению.</w:t>
      </w:r>
    </w:p>
    <w:p w:rsidR="008F5AFC" w:rsidRDefault="008F5AFC" w:rsidP="004A12ED">
      <w:pPr>
        <w:spacing w:line="360" w:lineRule="auto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BA43EF" w:rsidRDefault="006D6BEA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</w:t>
      </w:r>
      <w:r w:rsidR="0093665E"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воспитателями»</w:t>
      </w:r>
    </w:p>
    <w:p w:rsidR="00BA43EF" w:rsidRDefault="0093665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</w:t>
      </w:r>
      <w:r w:rsidR="003920A0">
        <w:rPr>
          <w:rFonts w:eastAsia="Arial" w:cs="Times New Roman"/>
          <w:sz w:val="28"/>
          <w:szCs w:val="28"/>
          <w:shd w:val="clear" w:color="auto" w:fill="FBFBFB"/>
        </w:rPr>
        <w:t>воспитателя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, раскрывается через </w:t>
      </w:r>
      <w:r w:rsidR="003920A0">
        <w:rPr>
          <w:rFonts w:eastAsia="Arial" w:cs="Times New Roman"/>
          <w:sz w:val="28"/>
          <w:szCs w:val="28"/>
          <w:shd w:val="clear" w:color="auto" w:fill="FBFBFB"/>
        </w:rPr>
        <w:t>воспитателя</w:t>
      </w:r>
      <w:r>
        <w:rPr>
          <w:rFonts w:eastAsia="Arial" w:cs="Times New Roman"/>
          <w:sz w:val="28"/>
          <w:szCs w:val="28"/>
          <w:shd w:val="clear" w:color="auto" w:fill="FBFBFB"/>
        </w:rPr>
        <w:t>. Все нормы и ценности актуализируются ребенком, в том числе через личность воспитателя.</w:t>
      </w:r>
    </w:p>
    <w:p w:rsidR="00C77426" w:rsidRDefault="00C77426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BA43EF" w:rsidRDefault="0093665E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912AB3" w:rsidRDefault="00912AB3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2.9. Модуль «Работа с родителями»</w:t>
      </w:r>
    </w:p>
    <w:p w:rsidR="00912AB3" w:rsidRPr="00912AB3" w:rsidRDefault="00912AB3" w:rsidP="00912AB3">
      <w:pPr>
        <w:spacing w:line="360" w:lineRule="auto"/>
        <w:jc w:val="both"/>
        <w:rPr>
          <w:rFonts w:eastAsia="Arial" w:cs="Times New Roman"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ab/>
      </w:r>
      <w:r w:rsidRPr="00912AB3">
        <w:rPr>
          <w:rFonts w:eastAsia="Arial" w:cs="Times New Roman"/>
          <w:bCs/>
          <w:sz w:val="28"/>
          <w:szCs w:val="28"/>
          <w:shd w:val="clear" w:color="auto" w:fill="FBFBFB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912AB3" w:rsidRPr="00912AB3" w:rsidRDefault="00912AB3" w:rsidP="00912AB3">
      <w:pPr>
        <w:spacing w:line="360" w:lineRule="auto"/>
        <w:jc w:val="both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912AB3">
        <w:rPr>
          <w:rFonts w:eastAsia="Arial" w:cs="Times New Roman"/>
          <w:bCs/>
          <w:sz w:val="28"/>
          <w:szCs w:val="28"/>
          <w:shd w:val="clear" w:color="auto" w:fill="FBFBFB"/>
        </w:rPr>
        <w:tab/>
        <w:t>На групповом уровне:</w:t>
      </w:r>
    </w:p>
    <w:p w:rsidR="00912AB3" w:rsidRPr="00912AB3" w:rsidRDefault="00912AB3" w:rsidP="00912AB3">
      <w:pPr>
        <w:spacing w:line="360" w:lineRule="auto"/>
        <w:jc w:val="both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912AB3">
        <w:rPr>
          <w:rFonts w:eastAsia="Arial" w:cs="Times New Roman"/>
          <w:bCs/>
          <w:sz w:val="28"/>
          <w:szCs w:val="28"/>
          <w:shd w:val="clear" w:color="auto" w:fill="FBFBFB"/>
        </w:rPr>
        <w:lastRenderedPageBreak/>
        <w:tab/>
      </w:r>
      <w:r>
        <w:rPr>
          <w:rFonts w:eastAsia="Arial" w:cs="Times New Roman"/>
          <w:bCs/>
          <w:sz w:val="28"/>
          <w:szCs w:val="28"/>
          <w:shd w:val="clear" w:color="auto" w:fill="FBFBFB"/>
        </w:rPr>
        <w:t>-р</w:t>
      </w:r>
      <w:r w:rsidRPr="00912AB3">
        <w:rPr>
          <w:rFonts w:eastAsia="Arial" w:cs="Times New Roman"/>
          <w:bCs/>
          <w:sz w:val="28"/>
          <w:szCs w:val="28"/>
          <w:shd w:val="clear" w:color="auto" w:fill="FBFBFB"/>
        </w:rPr>
        <w:t>азмещение информации о деятельности школьного лагеря с дневным пребыванием детей в социальной сети Вконтакте.</w:t>
      </w:r>
    </w:p>
    <w:p w:rsidR="00912AB3" w:rsidRPr="00912AB3" w:rsidRDefault="00912AB3" w:rsidP="00912AB3">
      <w:pPr>
        <w:spacing w:line="360" w:lineRule="auto"/>
        <w:jc w:val="both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912AB3">
        <w:rPr>
          <w:rFonts w:eastAsia="Arial" w:cs="Times New Roman"/>
          <w:bCs/>
          <w:sz w:val="28"/>
          <w:szCs w:val="28"/>
          <w:shd w:val="clear" w:color="auto" w:fill="FBFBFB"/>
        </w:rPr>
        <w:tab/>
        <w:t>На индивидуальном уровне:</w:t>
      </w:r>
    </w:p>
    <w:p w:rsidR="00912AB3" w:rsidRPr="00912AB3" w:rsidRDefault="00912AB3" w:rsidP="00912AB3">
      <w:pPr>
        <w:spacing w:line="360" w:lineRule="auto"/>
        <w:jc w:val="both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912AB3">
        <w:rPr>
          <w:rFonts w:eastAsia="Arial" w:cs="Times New Roman"/>
          <w:bCs/>
          <w:sz w:val="28"/>
          <w:szCs w:val="28"/>
          <w:shd w:val="clear" w:color="auto" w:fill="FBFBFB"/>
        </w:rPr>
        <w:tab/>
        <w:t>- работа специалистов по запросу родителей для решения острых конфликтных ситуаций;</w:t>
      </w:r>
    </w:p>
    <w:p w:rsidR="00912AB3" w:rsidRPr="00912AB3" w:rsidRDefault="00912AB3" w:rsidP="00912AB3">
      <w:pPr>
        <w:spacing w:line="360" w:lineRule="auto"/>
        <w:jc w:val="both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912AB3">
        <w:rPr>
          <w:rFonts w:eastAsia="Arial" w:cs="Times New Roman"/>
          <w:bCs/>
          <w:sz w:val="28"/>
          <w:szCs w:val="28"/>
          <w:shd w:val="clear" w:color="auto" w:fill="FBFBFB"/>
        </w:rPr>
        <w:tab/>
        <w:t>-индивидуальное консультирование с целью координации воспитательных усилий педагогов и родителей.</w:t>
      </w:r>
    </w:p>
    <w:p w:rsidR="00BA43EF" w:rsidRDefault="00912AB3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2.10</w:t>
      </w:r>
      <w:r w:rsidR="0093665E">
        <w:rPr>
          <w:rFonts w:cs="Times New Roman"/>
          <w:b/>
          <w:sz w:val="28"/>
          <w:szCs w:val="28"/>
        </w:rPr>
        <w:t>. Модуль «Экскурсии и походы»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912AB3" w:rsidRDefault="00912AB3" w:rsidP="00912AB3">
      <w:pPr>
        <w:spacing w:line="360" w:lineRule="auto"/>
        <w:ind w:firstLine="850"/>
        <w:jc w:val="center"/>
        <w:rPr>
          <w:rFonts w:cs="Times New Roman"/>
          <w:sz w:val="28"/>
          <w:szCs w:val="28"/>
        </w:rPr>
      </w:pPr>
      <w:r w:rsidRPr="00912AB3">
        <w:rPr>
          <w:rFonts w:cs="Times New Roman"/>
          <w:b/>
          <w:sz w:val="28"/>
          <w:szCs w:val="28"/>
        </w:rPr>
        <w:t>2.11. Модуль «Профориентация»</w:t>
      </w:r>
    </w:p>
    <w:p w:rsidR="00912AB3" w:rsidRDefault="00894263" w:rsidP="00912AB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Эта работа осуществляется через:</w:t>
      </w:r>
    </w:p>
    <w:p w:rsidR="00894263" w:rsidRDefault="00894263" w:rsidP="00912AB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894263" w:rsidRDefault="00894263" w:rsidP="00912AB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-профориентационные игры: симуляции, деловые игры, квесты, решение кейсов (ситуации,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 интересной детям профессиональной деятельности;</w:t>
      </w:r>
    </w:p>
    <w:p w:rsidR="00894263" w:rsidRPr="00912AB3" w:rsidRDefault="00894263" w:rsidP="00912AB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-экскурсии на предприятия и встречи с гостями: экспертами в области профориентации, представителями разных профессий, дающие ребятам начальное </w:t>
      </w:r>
      <w:r>
        <w:rPr>
          <w:rFonts w:cs="Times New Roman"/>
          <w:sz w:val="28"/>
          <w:szCs w:val="28"/>
        </w:rPr>
        <w:lastRenderedPageBreak/>
        <w:t>представления о существующих профессиях и условиях работы людей, представляющих эти профессии.</w:t>
      </w:r>
    </w:p>
    <w:p w:rsidR="00BA43EF" w:rsidRDefault="00BA43EF">
      <w:pPr>
        <w:spacing w:line="360" w:lineRule="auto"/>
        <w:rPr>
          <w:b/>
          <w:bCs/>
          <w:iCs/>
          <w:sz w:val="28"/>
          <w:szCs w:val="28"/>
        </w:rPr>
      </w:pPr>
    </w:p>
    <w:p w:rsidR="00BA43EF" w:rsidRDefault="00894263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2.12</w:t>
      </w:r>
      <w:r w:rsidR="0093665E">
        <w:rPr>
          <w:rFonts w:cs="Times New Roman"/>
          <w:b/>
          <w:bCs/>
          <w:iCs/>
          <w:sz w:val="28"/>
          <w:szCs w:val="28"/>
        </w:rPr>
        <w:t>. Модуль «Детское медиапространство»</w:t>
      </w:r>
    </w:p>
    <w:p w:rsidR="00BA43EF" w:rsidRDefault="0093665E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</w:t>
      </w:r>
      <w:r w:rsidR="00AF377D">
        <w:rPr>
          <w:rFonts w:eastAsia="Times New Roman" w:cs="Times New Roman"/>
          <w:sz w:val="28"/>
          <w:szCs w:val="28"/>
        </w:rPr>
        <w:t>освещение (через детскую газету</w:t>
      </w:r>
      <w:r>
        <w:rPr>
          <w:rFonts w:eastAsia="Times New Roman" w:cs="Times New Roman"/>
          <w:sz w:val="28"/>
          <w:szCs w:val="28"/>
        </w:rPr>
        <w:t xml:space="preserve">) наиболее интересных моментов жизни детского лагеря; 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</w:t>
      </w:r>
      <w:r w:rsidR="00AF377D">
        <w:rPr>
          <w:rFonts w:cs="Times New Roman"/>
          <w:sz w:val="28"/>
          <w:szCs w:val="28"/>
        </w:rPr>
        <w:t>жения ценностей детского лагеря.</w:t>
      </w:r>
    </w:p>
    <w:p w:rsidR="004A12ED" w:rsidRDefault="004A12ED" w:rsidP="004F6D94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BA43EF" w:rsidRDefault="00894263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>2.13</w:t>
      </w:r>
      <w:r w:rsidR="0093665E">
        <w:rPr>
          <w:b/>
          <w:color w:val="000000"/>
          <w:sz w:val="28"/>
          <w:szCs w:val="28"/>
        </w:rPr>
        <w:t xml:space="preserve">. Модуль </w:t>
      </w:r>
      <w:r w:rsidR="0093665E">
        <w:rPr>
          <w:b/>
          <w:sz w:val="28"/>
          <w:szCs w:val="28"/>
        </w:rPr>
        <w:t>«Цифровая среда воспитания»</w:t>
      </w:r>
    </w:p>
    <w:p w:rsidR="00BA43EF" w:rsidRDefault="0093665E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BA43EF" w:rsidRDefault="0093665E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BA43EF" w:rsidRDefault="0093665E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BA43EF" w:rsidRDefault="0093665E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BA43EF" w:rsidRDefault="0093665E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BA43EF" w:rsidRDefault="00BA43EF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BA43EF" w:rsidRDefault="00894263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2.14</w:t>
      </w:r>
      <w:r w:rsidR="0093665E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BA43EF" w:rsidRDefault="009366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BA43EF" w:rsidRDefault="009366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BA43EF" w:rsidRDefault="009366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BA43EF" w:rsidRDefault="009366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встреч, акций воспитательной направленности при соблюдении требований законодательства Российской Федерации;</w:t>
      </w:r>
    </w:p>
    <w:p w:rsidR="00BA43EF" w:rsidRDefault="009366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BA43EF" w:rsidRDefault="00BA43EF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BA43EF" w:rsidRPr="0075287C" w:rsidRDefault="0093665E" w:rsidP="00C77426">
      <w:pPr>
        <w:spacing w:line="360" w:lineRule="auto"/>
        <w:jc w:val="center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Раздел III. ОРГАНИЗАЦИЯ ВОСПИТАТЕЛЬНОЙ ДЕЯТЕЛЬНОСТИ</w:t>
      </w:r>
    </w:p>
    <w:p w:rsidR="00BA43EF" w:rsidRDefault="00BA43EF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BA43EF" w:rsidRDefault="0093665E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</w:t>
      </w:r>
      <w:r>
        <w:rPr>
          <w:rFonts w:eastAsia="Times New Roman" w:cs="Times New Roman"/>
          <w:color w:val="000000"/>
          <w:sz w:val="28"/>
        </w:rPr>
        <w:lastRenderedPageBreak/>
        <w:t>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лагеря: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организационно-правовая форма, направленность детского лагеря, образовательных программ, режим деятельности </w:t>
      </w:r>
      <w:r w:rsidR="00CA2168">
        <w:rPr>
          <w:rFonts w:eastAsia="Times New Roman" w:cs="Times New Roman"/>
          <w:color w:val="000000"/>
          <w:sz w:val="28"/>
        </w:rPr>
        <w:t>(</w:t>
      </w:r>
      <w:r>
        <w:rPr>
          <w:rFonts w:eastAsia="Times New Roman" w:cs="Times New Roman"/>
          <w:color w:val="000000"/>
          <w:sz w:val="28"/>
          <w:highlight w:val="white"/>
        </w:rPr>
        <w:t>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BA43EF" w:rsidRDefault="00BA43EF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BA43EF" w:rsidRDefault="0093665E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3.2. Анализ воспитательного процесса и результатов воспитания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75287C" w:rsidRDefault="0093665E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</w:t>
      </w:r>
      <w:r w:rsidR="0075287C">
        <w:rPr>
          <w:rFonts w:eastAsia="Times New Roman" w:cs="Times New Roman"/>
          <w:bCs/>
          <w:color w:val="000000"/>
          <w:sz w:val="28"/>
        </w:rPr>
        <w:t>: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отряде.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BA43EF" w:rsidRDefault="0093665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BA43EF" w:rsidRPr="0075287C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lastRenderedPageBreak/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 w:rsidR="004230B3">
        <w:rPr>
          <w:rFonts w:cs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  <w:r w:rsidR="0075287C" w:rsidRPr="0075287C">
        <w:rPr>
          <w:rFonts w:eastAsia="Times New Roman" w:cs="Times New Roman"/>
          <w:color w:val="000000"/>
          <w:sz w:val="28"/>
        </w:rPr>
        <w:t>проделанной работы, описанной</w:t>
      </w:r>
      <w:r w:rsidRPr="0075287C">
        <w:rPr>
          <w:rFonts w:eastAsia="Times New Roman" w:cs="Times New Roman"/>
          <w:color w:val="000000"/>
          <w:sz w:val="28"/>
        </w:rPr>
        <w:t xml:space="preserve"> в соответствующих содержательных модулях</w:t>
      </w:r>
      <w:r w:rsidRPr="0075287C">
        <w:rPr>
          <w:sz w:val="28"/>
        </w:rPr>
        <w:t>.</w:t>
      </w:r>
    </w:p>
    <w:p w:rsidR="00BA43EF" w:rsidRDefault="0093665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75287C" w:rsidRDefault="0093665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социологические: опрос участников образовательн</w:t>
      </w:r>
      <w:r w:rsidR="0075287C">
        <w:rPr>
          <w:sz w:val="28"/>
          <w:szCs w:val="28"/>
        </w:rPr>
        <w:t>ых отношений;</w:t>
      </w:r>
    </w:p>
    <w:p w:rsidR="00BA43EF" w:rsidRDefault="0093665E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педагогическое наблюдение, игровые методы, аналитическая работа с детьми, метод самооценки.</w:t>
      </w:r>
    </w:p>
    <w:p w:rsidR="00BA43EF" w:rsidRDefault="0093665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BA43EF" w:rsidRDefault="00BA43EF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BA43EF" w:rsidSect="00C77426">
          <w:headerReference w:type="default" r:id="rId9"/>
          <w:pgSz w:w="11906" w:h="16838"/>
          <w:pgMar w:top="1134" w:right="424" w:bottom="882" w:left="426" w:header="567" w:footer="0" w:gutter="0"/>
          <w:cols w:space="720"/>
          <w:titlePg/>
          <w:docGrid w:linePitch="360"/>
        </w:sectPr>
      </w:pPr>
    </w:p>
    <w:p w:rsidR="00BA43EF" w:rsidRDefault="0093665E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BA43EF" w:rsidRDefault="00BA43EF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BA43EF" w:rsidRDefault="0093665E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BA43EF" w:rsidRDefault="0093665E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BA43EF" w:rsidRDefault="0093665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6D6BEA">
        <w:rPr>
          <w:b/>
          <w:bCs/>
          <w:sz w:val="28"/>
          <w:szCs w:val="28"/>
        </w:rPr>
        <w:t>202</w:t>
      </w:r>
      <w:r w:rsidR="00940E4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год</w:t>
      </w:r>
    </w:p>
    <w:p w:rsidR="00BA43EF" w:rsidRDefault="00BA43EF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BA43EF" w:rsidRDefault="0093665E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A43EF" w:rsidRDefault="0093665E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BA43EF" w:rsidRPr="00B86332" w:rsidRDefault="0093665E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74C7"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 w:rsidR="009E2A5E">
        <w:rPr>
          <w:rFonts w:eastAsia="Times New Roman" w:cs="Times New Roman"/>
          <w:sz w:val="28"/>
          <w:szCs w:val="28"/>
          <w:lang w:eastAsia="ru-RU"/>
        </w:rPr>
        <w:t>семье и популяризации семейных ценностей</w:t>
      </w:r>
      <w:r w:rsidR="00B86332" w:rsidRPr="007874C7">
        <w:rPr>
          <w:rFonts w:eastAsia="Times New Roman" w:cs="Times New Roman"/>
          <w:sz w:val="28"/>
          <w:szCs w:val="28"/>
          <w:lang w:eastAsia="ru-RU"/>
        </w:rPr>
        <w:t>, по указу Президента РФ В.В Путина.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BA43EF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93665E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93665E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93665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43EF" w:rsidRDefault="0093665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BA43EF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BA43EF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BA43EF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BA43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93665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BA43EF" w:rsidRDefault="0093665E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93665E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3EF" w:rsidRDefault="0093665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BA43EF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43EF" w:rsidRDefault="00886E1F" w:rsidP="00B86332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Инвариантные модули</w:t>
            </w:r>
          </w:p>
        </w:tc>
      </w:tr>
      <w:tr w:rsidR="00886E1F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6E1F" w:rsidRDefault="00886E1F" w:rsidP="00B86332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Модуль </w:t>
            </w:r>
            <w:r w:rsidRPr="00B86332">
              <w:rPr>
                <w:b/>
                <w:iCs/>
                <w:color w:val="000000"/>
                <w:sz w:val="28"/>
                <w:szCs w:val="28"/>
                <w:u w:val="single"/>
              </w:rPr>
              <w:t>«Будущее России</w:t>
            </w:r>
            <w:r w:rsidR="007874C7">
              <w:rPr>
                <w:b/>
                <w:iCs/>
                <w:color w:val="000000"/>
                <w:sz w:val="28"/>
                <w:szCs w:val="28"/>
                <w:u w:val="single"/>
              </w:rPr>
              <w:t>.</w:t>
            </w:r>
            <w:r w:rsidR="00377AE0">
              <w:rPr>
                <w:b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="007874C7">
              <w:rPr>
                <w:b/>
                <w:iCs/>
                <w:color w:val="000000"/>
                <w:sz w:val="28"/>
                <w:szCs w:val="28"/>
              </w:rPr>
              <w:t>Ключевые мероприятия.</w:t>
            </w:r>
            <w:r w:rsidRPr="00B86332">
              <w:rPr>
                <w:b/>
                <w:iCs/>
                <w:color w:val="000000"/>
                <w:sz w:val="28"/>
                <w:szCs w:val="28"/>
                <w:u w:val="single"/>
              </w:rPr>
              <w:t>»</w:t>
            </w:r>
          </w:p>
        </w:tc>
      </w:tr>
      <w:tr w:rsidR="0099311A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11A" w:rsidRDefault="0099311A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11A" w:rsidRPr="005D19AE" w:rsidRDefault="0099311A" w:rsidP="0099311A">
            <w:pPr>
              <w:spacing w:line="360" w:lineRule="auto"/>
              <w:rPr>
                <w:rStyle w:val="CharAttribute501"/>
                <w:rFonts w:eastAsia="№Е"/>
                <w:iCs/>
                <w:color w:val="000000"/>
                <w:sz w:val="24"/>
              </w:rPr>
            </w:pPr>
            <w:r w:rsidRPr="005D19AE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 xml:space="preserve">1 июня </w:t>
            </w:r>
            <w:r w:rsidRPr="005D19AE">
              <w:rPr>
                <w:rFonts w:cs="Times New Roman"/>
              </w:rPr>
              <w:t>Праздник День Защиты детей.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11A" w:rsidRDefault="009E2A5E" w:rsidP="009E2A5E">
            <w:pPr>
              <w:jc w:val="center"/>
            </w:pPr>
            <w:r>
              <w:rPr>
                <w:rFonts w:cs="Times New Roman"/>
              </w:rPr>
              <w:t>03</w:t>
            </w:r>
            <w:r w:rsidR="00B86332">
              <w:rPr>
                <w:rFonts w:cs="Times New Roman"/>
              </w:rPr>
              <w:t>.06.</w:t>
            </w:r>
            <w:r w:rsidR="0099311A">
              <w:rPr>
                <w:rFonts w:cs="Times New Roman"/>
              </w:rPr>
              <w:t>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11A" w:rsidRPr="00387CD2" w:rsidRDefault="0099311A" w:rsidP="00387CD2">
            <w:pPr>
              <w:pStyle w:val="aff5"/>
              <w:numPr>
                <w:ilvl w:val="0"/>
                <w:numId w:val="2"/>
              </w:num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11A" w:rsidRPr="00387CD2" w:rsidRDefault="0099311A" w:rsidP="00387CD2">
            <w:pPr>
              <w:pStyle w:val="aff5"/>
              <w:numPr>
                <w:ilvl w:val="0"/>
                <w:numId w:val="2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11A" w:rsidRDefault="0099311A" w:rsidP="00387CD2">
            <w:pPr>
              <w:pStyle w:val="aff5"/>
              <w:numPr>
                <w:ilvl w:val="0"/>
                <w:numId w:val="1"/>
              </w:numPr>
              <w:jc w:val="center"/>
            </w:pPr>
          </w:p>
        </w:tc>
      </w:tr>
      <w:tr w:rsidR="00387CD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Default="00387CD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Pr="005D19AE" w:rsidRDefault="00387CD2" w:rsidP="0099311A">
            <w:pPr>
              <w:rPr>
                <w:rFonts w:cs="Times New Roman"/>
              </w:rPr>
            </w:pPr>
            <w:r w:rsidRPr="005D19AE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 xml:space="preserve">6 июня </w:t>
            </w:r>
            <w:r w:rsidRPr="005D19AE">
              <w:rPr>
                <w:rFonts w:cs="Times New Roman"/>
              </w:rPr>
              <w:t xml:space="preserve">День рождения А.С. Пушкина </w:t>
            </w:r>
          </w:p>
          <w:p w:rsidR="00387CD2" w:rsidRPr="005D19AE" w:rsidRDefault="00387CD2" w:rsidP="0099311A">
            <w:pPr>
              <w:rPr>
                <w:rFonts w:cs="Times New Roman"/>
              </w:rPr>
            </w:pPr>
            <w:r w:rsidRPr="005D19AE">
              <w:rPr>
                <w:rFonts w:cs="Times New Roman"/>
              </w:rPr>
              <w:t>День русского языка</w:t>
            </w:r>
          </w:p>
          <w:p w:rsidR="00387CD2" w:rsidRPr="005D19AE" w:rsidRDefault="00387CD2" w:rsidP="00457DDF">
            <w:pPr>
              <w:spacing w:line="360" w:lineRule="auto"/>
              <w:jc w:val="both"/>
              <w:rPr>
                <w:rStyle w:val="CharAttribute501"/>
                <w:rFonts w:eastAsia="№Е"/>
                <w:i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Default="00387CD2">
            <w:pPr>
              <w:jc w:val="center"/>
            </w:pPr>
            <w:r>
              <w:t>06.06.2</w:t>
            </w:r>
            <w:r w:rsidR="009E2A5E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Pr="00622D62" w:rsidRDefault="00387CD2" w:rsidP="00457DDF">
            <w:pPr>
              <w:pStyle w:val="aff5"/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Pr="00622D62" w:rsidRDefault="00387CD2" w:rsidP="00457DDF">
            <w:pPr>
              <w:pStyle w:val="aff5"/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CD2" w:rsidRPr="00622D62" w:rsidRDefault="00387CD2" w:rsidP="00457DDF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387CD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Default="00387CD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2964" w:rsidRDefault="00387CD2" w:rsidP="0099311A">
            <w:pPr>
              <w:rPr>
                <w:rFonts w:cs="Times New Roman"/>
              </w:rPr>
            </w:pPr>
            <w:r w:rsidRPr="005D19AE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12 июня День России</w:t>
            </w:r>
          </w:p>
          <w:p w:rsidR="00387CD2" w:rsidRPr="005D19AE" w:rsidRDefault="00387CD2" w:rsidP="0099311A">
            <w:pPr>
              <w:rPr>
                <w:rFonts w:cs="Times New Roman"/>
              </w:rPr>
            </w:pPr>
            <w:r w:rsidRPr="005D19AE">
              <w:rPr>
                <w:rFonts w:cs="Times New Roman"/>
              </w:rPr>
              <w:t>Песни о России</w:t>
            </w:r>
          </w:p>
          <w:p w:rsidR="00387CD2" w:rsidRPr="005D19AE" w:rsidRDefault="00387CD2" w:rsidP="005D19AE">
            <w:pPr>
              <w:rPr>
                <w:rFonts w:cs="Times New Roman"/>
              </w:rPr>
            </w:pPr>
            <w:r w:rsidRPr="005D19AE">
              <w:rPr>
                <w:rFonts w:cs="Times New Roman"/>
              </w:rPr>
              <w:t>Беседа-викторина на знание Российской символики</w:t>
            </w:r>
          </w:p>
          <w:p w:rsidR="005D19AE" w:rsidRPr="005D19AE" w:rsidRDefault="005D19AE" w:rsidP="005D19AE">
            <w:pPr>
              <w:rPr>
                <w:rStyle w:val="CharAttribute501"/>
                <w:rFonts w:eastAsia="Droid Sans Fallback" w:cs="Times New Roman"/>
                <w:i w:val="0"/>
                <w:sz w:val="24"/>
                <w:u w:val="none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Default="009E2A5E" w:rsidP="009E2A5E">
            <w:pPr>
              <w:jc w:val="center"/>
            </w:pPr>
            <w:r>
              <w:t>11</w:t>
            </w:r>
            <w:r w:rsidR="00387CD2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Pr="00387CD2" w:rsidRDefault="00387CD2" w:rsidP="00457DDF">
            <w:pPr>
              <w:pStyle w:val="aff5"/>
              <w:numPr>
                <w:ilvl w:val="0"/>
                <w:numId w:val="2"/>
              </w:num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Pr="00387CD2" w:rsidRDefault="00387CD2" w:rsidP="00457DDF">
            <w:pPr>
              <w:pStyle w:val="aff5"/>
              <w:numPr>
                <w:ilvl w:val="0"/>
                <w:numId w:val="2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CD2" w:rsidRDefault="00387CD2" w:rsidP="00457DDF">
            <w:pPr>
              <w:pStyle w:val="aff5"/>
              <w:numPr>
                <w:ilvl w:val="0"/>
                <w:numId w:val="1"/>
              </w:numPr>
              <w:jc w:val="center"/>
            </w:pPr>
          </w:p>
        </w:tc>
      </w:tr>
      <w:tr w:rsidR="00387CD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Default="00387CD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Pr="005D19AE" w:rsidRDefault="00387CD2" w:rsidP="00B86332">
            <w:pPr>
              <w:jc w:val="center"/>
              <w:rPr>
                <w:rFonts w:cs="Times New Roman"/>
              </w:rPr>
            </w:pPr>
            <w:r w:rsidRPr="005D19AE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22 июня День памяти и скорби</w:t>
            </w:r>
          </w:p>
          <w:p w:rsidR="00387CD2" w:rsidRPr="005A6443" w:rsidRDefault="00387CD2" w:rsidP="009C6135">
            <w:pPr>
              <w:rPr>
                <w:rStyle w:val="CharAttribute501"/>
                <w:rFonts w:eastAsia="№Е"/>
                <w:iCs/>
                <w:color w:val="000000"/>
                <w:szCs w:val="28"/>
              </w:rPr>
            </w:pPr>
            <w:r>
              <w:rPr>
                <w:rFonts w:cs="Times New Roman"/>
              </w:rPr>
              <w:t>Линейка, посвященная Великой Отечественной войне. Конкурс «Памятник солдату»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Default="009E2A5E" w:rsidP="009E2A5E">
            <w:pPr>
              <w:jc w:val="center"/>
            </w:pPr>
            <w:r>
              <w:t>21</w:t>
            </w:r>
            <w:r w:rsidR="00387CD2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Pr="00387CD2" w:rsidRDefault="00387CD2" w:rsidP="00457DDF">
            <w:pPr>
              <w:pStyle w:val="aff5"/>
              <w:numPr>
                <w:ilvl w:val="0"/>
                <w:numId w:val="2"/>
              </w:num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Pr="00387CD2" w:rsidRDefault="00387CD2" w:rsidP="00457DDF">
            <w:pPr>
              <w:pStyle w:val="aff5"/>
              <w:numPr>
                <w:ilvl w:val="0"/>
                <w:numId w:val="2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CD2" w:rsidRDefault="00387CD2" w:rsidP="00457DDF">
            <w:pPr>
              <w:pStyle w:val="aff5"/>
              <w:numPr>
                <w:ilvl w:val="0"/>
                <w:numId w:val="1"/>
              </w:numPr>
              <w:jc w:val="center"/>
            </w:pPr>
          </w:p>
        </w:tc>
      </w:tr>
      <w:tr w:rsidR="00387CD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Default="00387CD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0C26" w:rsidRDefault="008E0C26" w:rsidP="008E0C26">
            <w:pPr>
              <w:rPr>
                <w:rFonts w:cs="Times New Roman"/>
              </w:rPr>
            </w:pPr>
            <w:r>
              <w:rPr>
                <w:rFonts w:cs="Times New Roman"/>
              </w:rPr>
              <w:t>Праздничная линейка</w:t>
            </w:r>
            <w:r w:rsidR="00592028">
              <w:rPr>
                <w:rFonts w:cs="Times New Roman"/>
              </w:rPr>
              <w:t xml:space="preserve"> «Здравствуй,</w:t>
            </w:r>
            <w:r w:rsidR="009E2A5E">
              <w:rPr>
                <w:rFonts w:cs="Times New Roman"/>
              </w:rPr>
              <w:t xml:space="preserve"> </w:t>
            </w:r>
            <w:r w:rsidR="00592028">
              <w:rPr>
                <w:rFonts w:cs="Times New Roman"/>
              </w:rPr>
              <w:t>лагерь»</w:t>
            </w:r>
          </w:p>
          <w:p w:rsidR="008E0C26" w:rsidRDefault="008E0C26" w:rsidP="008E0C2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ТОРЖЕСТВЕННОЕ ОТКРЫТИЕ</w:t>
            </w:r>
          </w:p>
          <w:p w:rsidR="00387CD2" w:rsidRPr="008E0C26" w:rsidRDefault="008E0C26" w:rsidP="008E0C26">
            <w:pPr>
              <w:rPr>
                <w:rStyle w:val="CharAttribute501"/>
                <w:rFonts w:eastAsia="№Е"/>
                <w:iCs/>
                <w:color w:val="000000"/>
                <w:sz w:val="24"/>
              </w:rPr>
            </w:pPr>
            <w:r w:rsidRPr="008E0C26">
              <w:rPr>
                <w:color w:val="000000"/>
              </w:rPr>
              <w:t>Торжественная церемония подъема Государственного флага Российской Федерации;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0C26" w:rsidRDefault="009E2A5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03</w:t>
            </w:r>
            <w:r w:rsidR="00B55523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  <w:p w:rsidR="00387CD2" w:rsidRDefault="00387CD2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Default="00387CD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Default="00387CD2" w:rsidP="00387CD2">
            <w:pPr>
              <w:pStyle w:val="aff5"/>
              <w:numPr>
                <w:ilvl w:val="0"/>
                <w:numId w:val="1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CD2" w:rsidRDefault="00387CD2" w:rsidP="008E0C26">
            <w:pPr>
              <w:pStyle w:val="aff5"/>
              <w:ind w:left="720"/>
            </w:pPr>
          </w:p>
        </w:tc>
      </w:tr>
      <w:tr w:rsidR="008E0C2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0C26" w:rsidRDefault="008E0C26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0C26" w:rsidRDefault="008E0C26" w:rsidP="008E0C2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День экологии </w:t>
            </w:r>
          </w:p>
          <w:p w:rsidR="008E0C26" w:rsidRDefault="008E0C26" w:rsidP="008E0C26">
            <w:pPr>
              <w:rPr>
                <w:rFonts w:cs="Times New Roman"/>
              </w:rPr>
            </w:pPr>
            <w:r>
              <w:rPr>
                <w:rFonts w:cs="Times New Roman"/>
              </w:rPr>
              <w:t>«Берендеева тропа»</w:t>
            </w:r>
          </w:p>
          <w:p w:rsidR="008E0C26" w:rsidRDefault="008E0C26" w:rsidP="008E0C26">
            <w:pPr>
              <w:rPr>
                <w:rFonts w:cs="Times New Roman"/>
              </w:rPr>
            </w:pPr>
            <w:r>
              <w:rPr>
                <w:rFonts w:cs="Times New Roman"/>
              </w:rPr>
              <w:t>Беседа берегите природу</w:t>
            </w:r>
          </w:p>
          <w:p w:rsidR="008E0C26" w:rsidRDefault="009E2A5E" w:rsidP="008E0C26">
            <w:pPr>
              <w:rPr>
                <w:rFonts w:cs="Times New Roman"/>
              </w:rPr>
            </w:pPr>
            <w:r>
              <w:rPr>
                <w:rFonts w:cs="Times New Roman"/>
              </w:rPr>
              <w:t>Экологический десант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0C26" w:rsidRDefault="009E2A5E" w:rsidP="009E2A5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  <w:r w:rsidR="008E0C26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0C26" w:rsidRDefault="008E0C2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0C26" w:rsidRPr="008E0C26" w:rsidRDefault="008E0C26" w:rsidP="00387CD2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0C26" w:rsidRPr="008E0C26" w:rsidRDefault="008E0C26" w:rsidP="008E0C26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</w:tr>
      <w:tr w:rsidR="0074454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454F" w:rsidRDefault="0074454F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454F" w:rsidRDefault="0074454F" w:rsidP="008E0C26">
            <w:pPr>
              <w:rPr>
                <w:rFonts w:cs="Times New Roman"/>
              </w:rPr>
            </w:pPr>
            <w:r>
              <w:rPr>
                <w:rFonts w:cs="Times New Roman"/>
              </w:rPr>
              <w:t>Тематический час «Открываем Россию»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454F" w:rsidRDefault="009E2A5E" w:rsidP="009E2A5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74454F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454F" w:rsidRDefault="0074454F" w:rsidP="0074454F">
            <w:pPr>
              <w:pStyle w:val="aff5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454F" w:rsidRPr="008E0C26" w:rsidRDefault="0074454F" w:rsidP="00387CD2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454F" w:rsidRPr="008E0C26" w:rsidRDefault="0074454F" w:rsidP="008E0C26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</w:tr>
      <w:tr w:rsidR="008E0C2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0C26" w:rsidRDefault="00FE296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0C2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0C26" w:rsidRPr="005D19AE" w:rsidRDefault="008E0C26" w:rsidP="005D19AE">
            <w:pPr>
              <w:rPr>
                <w:rStyle w:val="CharAttribute501"/>
                <w:rFonts w:eastAsia="Droid Sans Fallback" w:cs="Times New Roman"/>
                <w:i w:val="0"/>
                <w:sz w:val="24"/>
                <w:u w:val="none"/>
              </w:rPr>
            </w:pPr>
            <w:r>
              <w:rPr>
                <w:rFonts w:cs="Times New Roman"/>
              </w:rPr>
              <w:t>«День Нептуна» праздничная программа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0C26" w:rsidRDefault="009E2A5E" w:rsidP="009E2A5E">
            <w:pPr>
              <w:jc w:val="center"/>
            </w:pPr>
            <w:r>
              <w:t>14</w:t>
            </w:r>
            <w:r w:rsidR="008E0C26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0C26" w:rsidRDefault="008E0C26" w:rsidP="009C613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0C26" w:rsidRDefault="008E0C26" w:rsidP="009C6135">
            <w:pPr>
              <w:pStyle w:val="aff5"/>
              <w:numPr>
                <w:ilvl w:val="0"/>
                <w:numId w:val="1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0C26" w:rsidRPr="005A6443" w:rsidRDefault="008E0C26" w:rsidP="008E0C26">
            <w:pPr>
              <w:rPr>
                <w:rStyle w:val="CharAttribute501"/>
                <w:rFonts w:eastAsia="№Е"/>
                <w:iCs/>
                <w:color w:val="000000"/>
                <w:szCs w:val="28"/>
              </w:rPr>
            </w:pPr>
          </w:p>
        </w:tc>
      </w:tr>
      <w:tr w:rsidR="0074454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454F" w:rsidRDefault="0074454F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454F" w:rsidRDefault="0074454F" w:rsidP="005D19AE">
            <w:pPr>
              <w:rPr>
                <w:rFonts w:cs="Times New Roman"/>
              </w:rPr>
            </w:pPr>
            <w:r>
              <w:rPr>
                <w:rFonts w:cs="Times New Roman"/>
              </w:rPr>
              <w:t>«Создаем праздник вместе» игровая программа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454F" w:rsidRDefault="009E2A5E" w:rsidP="009E2A5E">
            <w:pPr>
              <w:jc w:val="center"/>
            </w:pPr>
            <w:r>
              <w:t>24</w:t>
            </w:r>
            <w:r w:rsidR="0074454F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454F" w:rsidRDefault="0074454F" w:rsidP="0074454F">
            <w:pPr>
              <w:pStyle w:val="aff5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454F" w:rsidRPr="0074454F" w:rsidRDefault="0074454F" w:rsidP="0074454F">
            <w:pPr>
              <w:pStyle w:val="aff5"/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454F" w:rsidRPr="0074454F" w:rsidRDefault="0074454F" w:rsidP="0074454F">
            <w:pPr>
              <w:pStyle w:val="aff5"/>
              <w:numPr>
                <w:ilvl w:val="0"/>
                <w:numId w:val="3"/>
              </w:numPr>
              <w:rPr>
                <w:rStyle w:val="CharAttribute501"/>
                <w:rFonts w:eastAsia="№Е"/>
                <w:i w:val="0"/>
                <w:iCs/>
                <w:color w:val="000000"/>
                <w:sz w:val="20"/>
                <w:u w:val="none"/>
              </w:rPr>
            </w:pPr>
          </w:p>
        </w:tc>
      </w:tr>
      <w:tr w:rsidR="00387CD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Default="00FE296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7DDF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454F" w:rsidRDefault="0074454F" w:rsidP="008E0C26">
            <w:pPr>
              <w:rPr>
                <w:rFonts w:cs="Times New Roman"/>
              </w:rPr>
            </w:pPr>
            <w:r>
              <w:rPr>
                <w:rFonts w:cs="Times New Roman"/>
              </w:rPr>
              <w:t>Итоговый сбор участников «Нас ждут новые открытия!»;</w:t>
            </w:r>
          </w:p>
          <w:p w:rsidR="008E0C26" w:rsidRDefault="008E0C26" w:rsidP="008E0C26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«До новых встреч, друзья!»</w:t>
            </w:r>
            <w:r w:rsidR="0074454F">
              <w:rPr>
                <w:rFonts w:cs="Times New Roman"/>
              </w:rPr>
              <w:t>;</w:t>
            </w:r>
          </w:p>
          <w:p w:rsidR="0074454F" w:rsidRDefault="008E0C26" w:rsidP="008E0C26">
            <w:pPr>
              <w:rPr>
                <w:rFonts w:cs="Times New Roman"/>
              </w:rPr>
            </w:pPr>
            <w:r>
              <w:rPr>
                <w:rFonts w:cs="Times New Roman"/>
              </w:rPr>
              <w:t>Закрытие лагерной смены</w:t>
            </w:r>
            <w:r w:rsidR="009E2A5E">
              <w:rPr>
                <w:rFonts w:cs="Times New Roman"/>
              </w:rPr>
              <w:t>;</w:t>
            </w:r>
          </w:p>
          <w:p w:rsidR="00387CD2" w:rsidRPr="005A6443" w:rsidRDefault="008E0C26" w:rsidP="008E0C26">
            <w:pPr>
              <w:rPr>
                <w:rStyle w:val="CharAttribute501"/>
                <w:rFonts w:eastAsia="№Е"/>
                <w:iCs/>
                <w:color w:val="000000"/>
                <w:szCs w:val="28"/>
              </w:rPr>
            </w:pPr>
            <w:r w:rsidRPr="008E0C26">
              <w:rPr>
                <w:color w:val="000000"/>
              </w:rPr>
              <w:t>Торжественная церемония подъема Государственного флага Российской Федерации;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Default="008E0C26" w:rsidP="009E2A5E">
            <w:pPr>
              <w:jc w:val="center"/>
            </w:pPr>
            <w:r>
              <w:t>27.06.2</w:t>
            </w:r>
            <w:r w:rsidR="009E2A5E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Default="00387CD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7CD2" w:rsidRPr="008E0C26" w:rsidRDefault="00387CD2" w:rsidP="00457DDF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CD2" w:rsidRDefault="00387CD2">
            <w:pPr>
              <w:jc w:val="center"/>
            </w:pPr>
          </w:p>
        </w:tc>
      </w:tr>
      <w:tr w:rsidR="008E0C26" w:rsidTr="009C61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0C26" w:rsidRDefault="008E0C26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</w:t>
            </w:r>
            <w:r w:rsidR="007874C7">
              <w:rPr>
                <w:b/>
                <w:iCs/>
                <w:color w:val="000000"/>
                <w:sz w:val="28"/>
                <w:szCs w:val="28"/>
              </w:rPr>
              <w:t>.</w:t>
            </w:r>
            <w:r w:rsidR="00377AE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7874C7">
              <w:rPr>
                <w:b/>
                <w:iCs/>
                <w:sz w:val="28"/>
                <w:szCs w:val="28"/>
              </w:rPr>
              <w:t>КТД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457D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Default="008E0C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0C26" w:rsidRPr="008E0C26" w:rsidRDefault="008E0C26" w:rsidP="005C536B">
            <w:pPr>
              <w:pStyle w:val="af1"/>
              <w:spacing w:after="0"/>
              <w:ind w:left="0"/>
            </w:pPr>
            <w:r>
              <w:t>П</w:t>
            </w:r>
            <w:r w:rsidRPr="008E0C26">
              <w:t xml:space="preserve">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</w:t>
            </w:r>
            <w:r w:rsidR="005C536B">
              <w:t>к этому конкретному коллективу</w:t>
            </w:r>
          </w:p>
          <w:p w:rsidR="00457DDF" w:rsidRDefault="00457DDF" w:rsidP="00457DDF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Default="009E2A5E" w:rsidP="009E2A5E">
            <w:pPr>
              <w:jc w:val="center"/>
            </w:pPr>
            <w:r>
              <w:t>03</w:t>
            </w:r>
            <w:r w:rsidR="008E0C26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Default="00457DD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Pr="008E0C26" w:rsidRDefault="00457DDF" w:rsidP="008E0C26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DDF" w:rsidRDefault="00457DDF" w:rsidP="008E0C26">
            <w:pPr>
              <w:pStyle w:val="aff5"/>
              <w:numPr>
                <w:ilvl w:val="0"/>
                <w:numId w:val="1"/>
              </w:numPr>
              <w:jc w:val="center"/>
            </w:pPr>
          </w:p>
        </w:tc>
      </w:tr>
      <w:tr w:rsidR="00457D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Default="008E0C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Default="008E0C26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Сбор отрядов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Default="00562AFF">
            <w:pPr>
              <w:jc w:val="center"/>
            </w:pPr>
            <w:r>
              <w:t>Е</w:t>
            </w:r>
            <w:r w:rsidR="005C536B">
              <w:t>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Default="00457DD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Pr="008E0C26" w:rsidRDefault="00457DDF" w:rsidP="005C536B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DDF" w:rsidRDefault="00457DDF" w:rsidP="005C536B">
            <w:pPr>
              <w:pStyle w:val="aff5"/>
              <w:numPr>
                <w:ilvl w:val="0"/>
                <w:numId w:val="1"/>
              </w:numPr>
              <w:jc w:val="center"/>
            </w:pPr>
          </w:p>
        </w:tc>
      </w:tr>
      <w:tr w:rsidR="00457D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Default="005C536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Default="00B55523" w:rsidP="00B5552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Подведение итогов - </w:t>
            </w:r>
            <w:r w:rsidR="005C536B">
              <w:rPr>
                <w:rFonts w:cs="Times New Roman"/>
              </w:rPr>
              <w:t xml:space="preserve">Огонек </w:t>
            </w:r>
            <w:r>
              <w:rPr>
                <w:rFonts w:cs="Times New Roman"/>
              </w:rPr>
              <w:t>анализ дня, награждение самых активных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Default="00562AFF">
            <w:pPr>
              <w:jc w:val="center"/>
            </w:pPr>
            <w:r>
              <w:t>Е</w:t>
            </w:r>
            <w:r w:rsidR="005C536B">
              <w:t>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Default="00457DD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Pr="008E0C26" w:rsidRDefault="00457DDF" w:rsidP="008E0C26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DDF" w:rsidRDefault="00457DDF" w:rsidP="005C536B">
            <w:pPr>
              <w:pStyle w:val="aff5"/>
              <w:numPr>
                <w:ilvl w:val="0"/>
                <w:numId w:val="1"/>
              </w:numPr>
              <w:jc w:val="center"/>
            </w:pPr>
          </w:p>
        </w:tc>
      </w:tr>
      <w:tr w:rsidR="00457D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Default="005C536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Default="005C536B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Диагностика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Default="009E2A5E" w:rsidP="005C536B">
            <w:r>
              <w:t>04</w:t>
            </w:r>
            <w:r w:rsidR="00B55523">
              <w:t>.06.2</w:t>
            </w:r>
            <w:r>
              <w:t>4</w:t>
            </w:r>
          </w:p>
          <w:p w:rsidR="00484334" w:rsidRDefault="00484334" w:rsidP="009E2A5E">
            <w:r>
              <w:t>27.06.2</w:t>
            </w:r>
            <w:r w:rsidR="009E2A5E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Default="00457DD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7DDF" w:rsidRPr="008E0C26" w:rsidRDefault="00457DDF" w:rsidP="008E0C26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DDF" w:rsidRDefault="00457DDF" w:rsidP="005C536B">
            <w:pPr>
              <w:pStyle w:val="aff5"/>
              <w:numPr>
                <w:ilvl w:val="0"/>
                <w:numId w:val="1"/>
              </w:numPr>
              <w:jc w:val="center"/>
            </w:pPr>
          </w:p>
        </w:tc>
      </w:tr>
      <w:tr w:rsidR="005C536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536B" w:rsidRDefault="005C536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536B" w:rsidRDefault="00484334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Конкурс рисунков «Эмблема нашего лагеря»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536B" w:rsidRDefault="009E2A5E" w:rsidP="009E2A5E">
            <w:r>
              <w:t>04</w:t>
            </w:r>
            <w:r w:rsidR="00484334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536B" w:rsidRDefault="005C536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536B" w:rsidRPr="008E0C26" w:rsidRDefault="005C536B" w:rsidP="00484334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36B" w:rsidRPr="005C536B" w:rsidRDefault="005C536B" w:rsidP="005C536B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5C536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536B" w:rsidRDefault="0048433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Default="00484334" w:rsidP="00484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Конкурс художников</w:t>
            </w:r>
            <w:r w:rsidR="00B55523">
              <w:rPr>
                <w:rFonts w:cs="Times New Roman"/>
              </w:rPr>
              <w:t xml:space="preserve"> «Российская символика»</w:t>
            </w:r>
          </w:p>
          <w:p w:rsidR="005C536B" w:rsidRDefault="005C536B" w:rsidP="00457DDF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536B" w:rsidRDefault="009E2A5E" w:rsidP="009E2A5E">
            <w:r>
              <w:t>11</w:t>
            </w:r>
            <w:r w:rsidR="00484334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536B" w:rsidRDefault="005C536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536B" w:rsidRPr="008E0C26" w:rsidRDefault="005C536B" w:rsidP="008E0C26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36B" w:rsidRPr="005C536B" w:rsidRDefault="005C536B" w:rsidP="005C536B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5C536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536B" w:rsidRDefault="0048433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536B" w:rsidRDefault="009E2A5E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 семьи</w:t>
            </w:r>
          </w:p>
          <w:p w:rsidR="009E2A5E" w:rsidRDefault="009E2A5E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Конкурс фотографий и рисунков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536B" w:rsidRDefault="009E2A5E" w:rsidP="009E2A5E">
            <w:r>
              <w:t>20</w:t>
            </w:r>
            <w:r w:rsidR="00484334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536B" w:rsidRDefault="005C536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536B" w:rsidRPr="008E0C26" w:rsidRDefault="005C536B" w:rsidP="008E0C26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36B" w:rsidRPr="005C536B" w:rsidRDefault="005C536B" w:rsidP="005C536B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74454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454F" w:rsidRDefault="0074454F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454F" w:rsidRDefault="0074454F" w:rsidP="0048433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Время отрядного творчества и </w:t>
            </w:r>
            <w:r>
              <w:rPr>
                <w:rFonts w:cs="Times New Roman"/>
              </w:rPr>
              <w:lastRenderedPageBreak/>
              <w:t>общий сбор участников «От идеи – к делу!»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454F" w:rsidRDefault="009E2A5E" w:rsidP="009E2A5E">
            <w:r>
              <w:lastRenderedPageBreak/>
              <w:t>21</w:t>
            </w:r>
            <w:r w:rsidR="0074454F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454F" w:rsidRDefault="0074454F" w:rsidP="0074454F">
            <w:pPr>
              <w:pStyle w:val="aff5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454F" w:rsidRPr="008E0C26" w:rsidRDefault="0074454F" w:rsidP="0074454F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454F" w:rsidRPr="005C536B" w:rsidRDefault="0074454F" w:rsidP="005C536B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484334" w:rsidTr="009C61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692F" w:rsidRDefault="005B692F" w:rsidP="00562AFF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484334" w:rsidRPr="00562AFF" w:rsidRDefault="00562AFF" w:rsidP="00562AFF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48433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Default="0048433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Pr="00562AFF" w:rsidRDefault="00562AFF" w:rsidP="00562AFF">
            <w:r>
              <w:t>Д</w:t>
            </w:r>
            <w:r w:rsidRPr="00562AFF">
              <w:t xml:space="preserve">еятельность дежурного отряда, работа творческих и инициативных групп, работа советов дела.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Default="00562AFF" w:rsidP="005C536B">
            <w:r>
              <w:t>В течение месяца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Default="0048433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Pr="008E0C26" w:rsidRDefault="00484334" w:rsidP="00562AFF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4334" w:rsidRPr="005C536B" w:rsidRDefault="00484334" w:rsidP="005C536B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48433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Default="00562AF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Default="00562AFF" w:rsidP="00457DDF">
            <w:pPr>
              <w:rPr>
                <w:rFonts w:cs="Times New Roman"/>
              </w:rPr>
            </w:pPr>
            <w:r>
              <w:t>С</w:t>
            </w:r>
            <w:r w:rsidRPr="00562AFF">
              <w:t>овет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Default="00562AFF" w:rsidP="005C536B">
            <w: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Default="0048433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Pr="008E0C26" w:rsidRDefault="00484334" w:rsidP="008E0C26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4334" w:rsidRPr="005C536B" w:rsidRDefault="00484334" w:rsidP="005C536B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48433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Default="00562AF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Default="00562AFF" w:rsidP="00457DDF">
            <w:pPr>
              <w:rPr>
                <w:rFonts w:cs="Times New Roman"/>
              </w:rPr>
            </w:pPr>
            <w:r>
              <w:t xml:space="preserve"> С</w:t>
            </w:r>
            <w:r w:rsidRPr="00562AFF">
              <w:t>овет командиров отрядов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Default="00562AFF" w:rsidP="005C536B">
            <w:r>
              <w:t>1 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Default="0048433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Pr="008E0C26" w:rsidRDefault="00484334" w:rsidP="00562AFF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4334" w:rsidRPr="005C536B" w:rsidRDefault="00484334" w:rsidP="005C536B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562AFF" w:rsidTr="009C61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2AFF" w:rsidRPr="00562AFF" w:rsidRDefault="00562AFF" w:rsidP="00562AFF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1B4676"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84334" w:rsidRPr="00910B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Pr="00910B60" w:rsidRDefault="00562AFF">
            <w:pPr>
              <w:pStyle w:val="affd"/>
              <w:jc w:val="center"/>
              <w:rPr>
                <w:sz w:val="28"/>
                <w:szCs w:val="28"/>
              </w:rPr>
            </w:pPr>
            <w:r w:rsidRPr="00910B60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Pr="00910B60" w:rsidRDefault="00562AFF" w:rsidP="00940E4B">
            <w:pPr>
              <w:rPr>
                <w:rFonts w:cs="Times New Roman"/>
              </w:rPr>
            </w:pPr>
            <w:r w:rsidRPr="00910B60">
              <w:rPr>
                <w:rFonts w:cs="Times New Roman"/>
              </w:rPr>
              <w:t>Работа кружка ДО «</w:t>
            </w:r>
            <w:r w:rsidR="00940E4B">
              <w:rPr>
                <w:rFonts w:cs="Times New Roman"/>
              </w:rPr>
              <w:t>Музееведение</w:t>
            </w:r>
            <w:r w:rsidRPr="00910B60"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Pr="00910B60" w:rsidRDefault="00B55523" w:rsidP="005C536B">
            <w:r w:rsidRPr="00910B60">
              <w:t>3</w:t>
            </w:r>
            <w:r w:rsidR="00562AFF" w:rsidRPr="00910B60">
              <w:t xml:space="preserve"> 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Pr="00910B60" w:rsidRDefault="0048433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334" w:rsidRPr="00910B60" w:rsidRDefault="00484334" w:rsidP="008E0C26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4334" w:rsidRPr="00910B60" w:rsidRDefault="00484334" w:rsidP="005C536B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910B60" w:rsidRPr="00910B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 w:rsidP="00910B60">
            <w:pPr>
              <w:rPr>
                <w:rFonts w:cs="Times New Roman"/>
              </w:rPr>
            </w:pPr>
            <w:r w:rsidRPr="00910B60">
              <w:rPr>
                <w:rFonts w:cs="Times New Roman"/>
              </w:rPr>
              <w:t>Работа кружка ДО «</w:t>
            </w:r>
            <w:r>
              <w:rPr>
                <w:rFonts w:cs="Times New Roman"/>
              </w:rPr>
              <w:t>Планета неравнодушных</w:t>
            </w:r>
            <w:r w:rsidRPr="00910B60"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 w:rsidP="005C536B">
            <w:r w:rsidRPr="00910B60">
              <w:t>3 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 w:rsidP="008E0C26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0B60" w:rsidRPr="00910B60" w:rsidRDefault="00910B60" w:rsidP="005C536B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910B60" w:rsidRPr="00910B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 w:rsidP="00940E4B">
            <w:pPr>
              <w:rPr>
                <w:rFonts w:cs="Times New Roman"/>
              </w:rPr>
            </w:pPr>
            <w:r w:rsidRPr="00910B60">
              <w:rPr>
                <w:rFonts w:cs="Times New Roman"/>
              </w:rPr>
              <w:t>Работа кружка ДО «</w:t>
            </w:r>
            <w:r w:rsidR="00940E4B">
              <w:rPr>
                <w:rFonts w:cs="Times New Roman"/>
              </w:rPr>
              <w:t>Занимательное азбуковедение</w:t>
            </w:r>
            <w:r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 w:rsidP="005C536B">
            <w:r w:rsidRPr="00910B60">
              <w:t>3 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 w:rsidP="008E0C26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0B60" w:rsidRPr="00910B60" w:rsidRDefault="00910B60" w:rsidP="005C536B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910B60" w:rsidRPr="00910B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 w:rsidP="00940E4B">
            <w:pPr>
              <w:rPr>
                <w:rFonts w:cs="Times New Roman"/>
              </w:rPr>
            </w:pPr>
            <w:r w:rsidRPr="00910B60">
              <w:rPr>
                <w:rFonts w:cs="Times New Roman"/>
              </w:rPr>
              <w:t>Работа кружка ДО «</w:t>
            </w:r>
            <w:r w:rsidR="00940E4B">
              <w:rPr>
                <w:rFonts w:cs="Times New Roman"/>
              </w:rPr>
              <w:t>Софит</w:t>
            </w:r>
            <w:r>
              <w:rPr>
                <w:rFonts w:cs="Times New Roman"/>
              </w:rPr>
              <w:t>»</w:t>
            </w:r>
            <w:r w:rsidR="00940E4B">
              <w:rPr>
                <w:rFonts w:cs="Times New Roman"/>
              </w:rPr>
              <w:t xml:space="preserve"> (кукольный театр)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 w:rsidP="005C536B">
            <w:r w:rsidRPr="00910B60">
              <w:t>3 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 w:rsidP="008E0C26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0B60" w:rsidRPr="00910B60" w:rsidRDefault="00910B60" w:rsidP="005C536B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910B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 w:rsidP="001B4676">
            <w:pPr>
              <w:rPr>
                <w:rFonts w:cs="Times New Roman"/>
              </w:rPr>
            </w:pPr>
            <w:r w:rsidRPr="00910B60">
              <w:rPr>
                <w:rFonts w:cs="Times New Roman"/>
              </w:rPr>
              <w:t>Работа кружка ДО «</w:t>
            </w:r>
            <w:r w:rsidR="001B4676">
              <w:rPr>
                <w:rFonts w:cs="Times New Roman"/>
              </w:rPr>
              <w:t>Патриоты России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 w:rsidP="005C536B">
            <w:r w:rsidRPr="00910B60">
              <w:t>3 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 w:rsidP="008E0C26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0B60" w:rsidRPr="00910B60" w:rsidRDefault="00910B60" w:rsidP="005C536B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4937D5" w:rsidTr="009C61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37D5" w:rsidRPr="005C536B" w:rsidRDefault="004937D5" w:rsidP="004937D5">
            <w:pPr>
              <w:pStyle w:val="aff5"/>
              <w:ind w:left="720"/>
              <w:jc w:val="center"/>
              <w:rPr>
                <w:lang w:val="ru-RU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562AF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Default="004937D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Default="004937D5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Default="004937D5" w:rsidP="005C536B">
            <w: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Default="00562AF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Pr="008E0C26" w:rsidRDefault="00562AFF" w:rsidP="004937D5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2AFF" w:rsidRPr="005C536B" w:rsidRDefault="00562AFF" w:rsidP="004937D5">
            <w:pPr>
              <w:pStyle w:val="aff5"/>
              <w:ind w:left="720"/>
              <w:rPr>
                <w:lang w:val="ru-RU"/>
              </w:rPr>
            </w:pPr>
          </w:p>
        </w:tc>
      </w:tr>
      <w:tr w:rsidR="00910B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Default="00910B6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Default="00910B60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Игровой час «Играю я – играют друзья»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Default="009E2A5E" w:rsidP="009E2A5E">
            <w:r>
              <w:t>03</w:t>
            </w:r>
            <w:r w:rsidR="00910B60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Default="00910B60" w:rsidP="00910B60">
            <w:pPr>
              <w:pStyle w:val="aff5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8E0C26" w:rsidRDefault="00910B60" w:rsidP="004937D5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0B60" w:rsidRPr="005C536B" w:rsidRDefault="00910B60" w:rsidP="00910B60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</w:tr>
      <w:tr w:rsidR="00910B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Default="00910B6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Default="00910B60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«Мы – одна команда!»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Default="009E2A5E" w:rsidP="009E2A5E">
            <w:r>
              <w:t>05</w:t>
            </w:r>
            <w:r w:rsidR="00910B60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 w:rsidP="00910B60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8E0C26" w:rsidRDefault="00910B60" w:rsidP="004937D5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0B60" w:rsidRPr="005C536B" w:rsidRDefault="00910B60" w:rsidP="00910B60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</w:tr>
      <w:tr w:rsidR="00910B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Default="00910B6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Default="00910B60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Танцевальная программа «В ритмах детства»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Default="009E2A5E" w:rsidP="009E2A5E">
            <w:r>
              <w:t>25</w:t>
            </w:r>
            <w:r w:rsidR="00910B60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910B60" w:rsidRDefault="00910B60" w:rsidP="00910B60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B60" w:rsidRPr="008E0C26" w:rsidRDefault="00910B60" w:rsidP="004937D5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0B60" w:rsidRPr="005C536B" w:rsidRDefault="00910B60" w:rsidP="00910B60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</w:tr>
      <w:tr w:rsidR="00562AF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Default="004937D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4937D5" w:rsidP="004937D5">
            <w:pPr>
              <w:rPr>
                <w:rFonts w:cs="Times New Roman"/>
              </w:rPr>
            </w:pPr>
            <w:r>
              <w:rPr>
                <w:rFonts w:cs="Times New Roman"/>
              </w:rPr>
              <w:t>Спортивный праздник</w:t>
            </w:r>
          </w:p>
          <w:p w:rsidR="00562AFF" w:rsidRDefault="004937D5" w:rsidP="004937D5">
            <w:pPr>
              <w:rPr>
                <w:rFonts w:cs="Times New Roman"/>
              </w:rPr>
            </w:pPr>
            <w:r>
              <w:rPr>
                <w:rFonts w:cs="Times New Roman"/>
              </w:rPr>
              <w:t>«А ну-ка, мальчики!»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Default="009E2A5E" w:rsidP="009E2A5E">
            <w:r>
              <w:t>18</w:t>
            </w:r>
            <w:r w:rsidR="004937D5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Default="00562AF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Pr="008E0C26" w:rsidRDefault="00562AFF" w:rsidP="004937D5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2AFF" w:rsidRPr="005C536B" w:rsidRDefault="00562AFF" w:rsidP="004937D5">
            <w:pPr>
              <w:pStyle w:val="aff5"/>
              <w:ind w:left="720"/>
              <w:rPr>
                <w:lang w:val="ru-RU"/>
              </w:rPr>
            </w:pPr>
          </w:p>
        </w:tc>
      </w:tr>
      <w:tr w:rsidR="00562AF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Default="004937D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4937D5" w:rsidP="004937D5">
            <w:pPr>
              <w:rPr>
                <w:rFonts w:cs="Times New Roman"/>
              </w:rPr>
            </w:pPr>
            <w:r>
              <w:rPr>
                <w:rFonts w:cs="Times New Roman"/>
              </w:rPr>
              <w:t>Спортивный праздник</w:t>
            </w:r>
          </w:p>
          <w:p w:rsidR="00562AFF" w:rsidRDefault="004937D5" w:rsidP="004937D5">
            <w:pPr>
              <w:rPr>
                <w:rFonts w:cs="Times New Roman"/>
              </w:rPr>
            </w:pPr>
            <w:r>
              <w:rPr>
                <w:rFonts w:cs="Times New Roman"/>
              </w:rPr>
              <w:t>«А ну-ка, девочки!»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Default="009E2A5E" w:rsidP="009E2A5E">
            <w:r>
              <w:t>19</w:t>
            </w:r>
            <w:r w:rsidR="004937D5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Default="00562AF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Pr="008E0C26" w:rsidRDefault="00562AFF" w:rsidP="004937D5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2AFF" w:rsidRPr="005C536B" w:rsidRDefault="00562AFF" w:rsidP="004937D5">
            <w:pPr>
              <w:pStyle w:val="aff5"/>
              <w:ind w:left="720"/>
              <w:rPr>
                <w:lang w:val="ru-RU"/>
              </w:rPr>
            </w:pPr>
          </w:p>
        </w:tc>
      </w:tr>
      <w:tr w:rsidR="0072334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334D" w:rsidRDefault="0072334D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334D" w:rsidRDefault="0072334D" w:rsidP="004937D5">
            <w:pPr>
              <w:rPr>
                <w:rFonts w:cs="Times New Roman"/>
              </w:rPr>
            </w:pPr>
            <w:r>
              <w:rPr>
                <w:rFonts w:cs="Times New Roman"/>
              </w:rPr>
              <w:t>Большая командная игра «Физкульт – УРА!»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334D" w:rsidRDefault="009E2A5E" w:rsidP="009E2A5E">
            <w:r>
              <w:t>10</w:t>
            </w:r>
            <w:r w:rsidR="0072334D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334D" w:rsidRDefault="0072334D" w:rsidP="0072334D">
            <w:pPr>
              <w:pStyle w:val="aff5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334D" w:rsidRPr="008E0C26" w:rsidRDefault="0072334D" w:rsidP="004937D5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334D" w:rsidRPr="005C536B" w:rsidRDefault="0072334D" w:rsidP="0072334D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</w:tr>
      <w:tr w:rsidR="00562AF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Default="004937D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4937D5" w:rsidP="004937D5">
            <w:pPr>
              <w:rPr>
                <w:rFonts w:cs="Times New Roman"/>
              </w:rPr>
            </w:pPr>
            <w:r>
              <w:rPr>
                <w:rFonts w:cs="Times New Roman"/>
              </w:rPr>
              <w:t>«Все обо всем» интеллектуально-спортивные мероприятия</w:t>
            </w:r>
          </w:p>
          <w:p w:rsidR="00562AFF" w:rsidRDefault="004937D5" w:rsidP="004937D5">
            <w:pPr>
              <w:rPr>
                <w:rFonts w:cs="Times New Roman"/>
              </w:rPr>
            </w:pPr>
            <w:r>
              <w:rPr>
                <w:rFonts w:cs="Times New Roman"/>
              </w:rPr>
              <w:t>Шахматно-шашечный турнир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Default="009E2A5E" w:rsidP="009E2A5E">
            <w:r>
              <w:t>24</w:t>
            </w:r>
            <w:r w:rsidR="004937D5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Default="00562AF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2AFF" w:rsidRPr="008E0C26" w:rsidRDefault="00562AFF" w:rsidP="004937D5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2AFF" w:rsidRPr="005C536B" w:rsidRDefault="00562AFF" w:rsidP="004937D5">
            <w:pPr>
              <w:pStyle w:val="aff5"/>
              <w:ind w:left="720"/>
              <w:rPr>
                <w:lang w:val="ru-RU"/>
              </w:rPr>
            </w:pPr>
          </w:p>
        </w:tc>
      </w:tr>
      <w:tr w:rsidR="005D19A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 w:rsidP="005D19AE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 Здоровья-</w:t>
            </w:r>
          </w:p>
          <w:p w:rsidR="005D19AE" w:rsidRDefault="005D19AE" w:rsidP="005D19A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«Овощи, ягоды и фрукты </w:t>
            </w:r>
            <w:r w:rsidR="00377AE0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>полезные продукты»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9E2A5E" w:rsidP="009E2A5E">
            <w:r>
              <w:lastRenderedPageBreak/>
              <w:t>17</w:t>
            </w:r>
            <w:r w:rsidR="005D19AE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Pr="008E0C26" w:rsidRDefault="005D19AE" w:rsidP="004937D5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9AE" w:rsidRPr="005C536B" w:rsidRDefault="005D19AE" w:rsidP="004937D5">
            <w:pPr>
              <w:pStyle w:val="aff5"/>
              <w:ind w:left="720"/>
              <w:rPr>
                <w:lang w:val="ru-RU"/>
              </w:rPr>
            </w:pPr>
          </w:p>
        </w:tc>
      </w:tr>
      <w:tr w:rsidR="005D19A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 w:rsidP="005D19AE">
            <w:pPr>
              <w:rPr>
                <w:rFonts w:cs="Times New Roman"/>
              </w:rPr>
            </w:pPr>
            <w:r>
              <w:rPr>
                <w:rFonts w:cs="Times New Roman"/>
              </w:rPr>
              <w:t>«В стране гигиены»</w:t>
            </w:r>
          </w:p>
          <w:p w:rsidR="005D19AE" w:rsidRDefault="005D19AE" w:rsidP="005D19AE">
            <w:pPr>
              <w:rPr>
                <w:rFonts w:cs="Times New Roman"/>
              </w:rPr>
            </w:pPr>
            <w:r>
              <w:rPr>
                <w:rFonts w:cs="Times New Roman"/>
              </w:rPr>
              <w:t>Беседа-викторина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9E2A5E" w:rsidP="009E2A5E">
            <w:r>
              <w:t>07</w:t>
            </w:r>
            <w:r w:rsidR="005D19AE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Pr="008E0C26" w:rsidRDefault="005D19AE" w:rsidP="005D19AE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9AE" w:rsidRPr="005C536B" w:rsidRDefault="005D19AE" w:rsidP="005D19AE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</w:tr>
      <w:tr w:rsidR="004937D5" w:rsidTr="009C61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37D5" w:rsidRPr="004937D5" w:rsidRDefault="004937D5" w:rsidP="004937D5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4937D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5D19A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5D19AE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9E2A5E" w:rsidP="009E2A5E">
            <w:r>
              <w:t>04</w:t>
            </w:r>
            <w:r w:rsidR="005D19AE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4937D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Pr="008E0C26" w:rsidRDefault="004937D5" w:rsidP="008E0C26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37D5" w:rsidRPr="005C536B" w:rsidRDefault="004937D5" w:rsidP="005C536B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4937D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5D19A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5D19AE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Оформление уголков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9E2A5E" w:rsidP="009E2A5E">
            <w:r>
              <w:t>04</w:t>
            </w:r>
            <w:r w:rsidR="005D19AE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4937D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Pr="008E0C26" w:rsidRDefault="004937D5" w:rsidP="005D19AE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37D5" w:rsidRPr="005C536B" w:rsidRDefault="004937D5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5F61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1FA" w:rsidRDefault="005F61F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1FA" w:rsidRDefault="009E2A5E" w:rsidP="009E2A5E">
            <w:pPr>
              <w:rPr>
                <w:rFonts w:cs="Times New Roman"/>
              </w:rPr>
            </w:pPr>
            <w:r>
              <w:rPr>
                <w:rFonts w:cs="Times New Roman"/>
              </w:rPr>
              <w:t>Мастер-класс</w:t>
            </w:r>
            <w:r w:rsidR="005F61FA"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Куклы наших бабушек</w:t>
            </w:r>
            <w:r w:rsidR="005F61FA"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1FA" w:rsidRDefault="009E2A5E" w:rsidP="009E2A5E">
            <w:r>
              <w:t>13</w:t>
            </w:r>
            <w:r w:rsidR="005F61FA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1FA" w:rsidRDefault="005F61FA" w:rsidP="005F61FA">
            <w:pPr>
              <w:pStyle w:val="aff5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1FA" w:rsidRPr="008E0C26" w:rsidRDefault="005F61FA" w:rsidP="005D19AE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1FA" w:rsidRPr="005C536B" w:rsidRDefault="00483C56" w:rsidP="005F61FA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</w:t>
            </w:r>
          </w:p>
        </w:tc>
      </w:tr>
      <w:tr w:rsidR="0072334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334D" w:rsidRDefault="0072334D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334D" w:rsidRDefault="0072334D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Творческая мастерская «Подарок своей семье»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334D" w:rsidRDefault="0072334D" w:rsidP="00A04A0B">
            <w:r>
              <w:t>20.06.2</w:t>
            </w:r>
            <w:r w:rsidR="00A04A0B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334D" w:rsidRDefault="0072334D" w:rsidP="0072334D">
            <w:pPr>
              <w:pStyle w:val="aff5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334D" w:rsidRPr="008E0C26" w:rsidRDefault="0072334D" w:rsidP="005D19AE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334D" w:rsidRPr="005C536B" w:rsidRDefault="0072334D" w:rsidP="0072334D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</w:tr>
      <w:tr w:rsidR="005F61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1FA" w:rsidRDefault="005F61F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1FA" w:rsidRDefault="00A04A0B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Конкурс рисунков «Улыбнись с нами»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1FA" w:rsidRDefault="005F61FA" w:rsidP="00A04A0B">
            <w:r>
              <w:t>26.06.2</w:t>
            </w:r>
            <w:r w:rsidR="00A04A0B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1FA" w:rsidRPr="005F61FA" w:rsidRDefault="005F61FA" w:rsidP="0072334D">
            <w:pPr>
              <w:pStyle w:val="aff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1FA" w:rsidRPr="008E0C26" w:rsidRDefault="005F61FA" w:rsidP="005D19AE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1FA" w:rsidRPr="005C536B" w:rsidRDefault="005F61FA" w:rsidP="0072334D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</w:tr>
      <w:tr w:rsidR="004937D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5D19A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5D19AE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Тематические выставки рисунков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5D19AE" w:rsidP="005C536B"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4937D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Pr="008E0C26" w:rsidRDefault="004937D5" w:rsidP="005D19AE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37D5" w:rsidRPr="005C536B" w:rsidRDefault="004937D5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5D19AE" w:rsidTr="009C61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9AE" w:rsidRPr="005D19AE" w:rsidRDefault="005D19AE" w:rsidP="005D19AE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5D19A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 w:rsidP="005D19A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Брейн-ринг «Страна Светофория»</w:t>
            </w:r>
          </w:p>
          <w:p w:rsidR="005D19AE" w:rsidRDefault="005D19AE" w:rsidP="00457DDF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A04A0B" w:rsidP="00A04A0B">
            <w:r>
              <w:t>10</w:t>
            </w:r>
            <w:r w:rsidR="005D19AE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Pr="008E0C26" w:rsidRDefault="005D19AE" w:rsidP="005D19AE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9AE" w:rsidRPr="005C536B" w:rsidRDefault="005D19AE" w:rsidP="005D19AE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</w:tr>
      <w:tr w:rsidR="005F61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1FA" w:rsidRDefault="005F61F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1FA" w:rsidRDefault="005F61FA" w:rsidP="005F61FA">
            <w:pPr>
              <w:rPr>
                <w:rFonts w:cs="Times New Roman"/>
              </w:rPr>
            </w:pPr>
            <w:r>
              <w:rPr>
                <w:rFonts w:cs="Times New Roman"/>
              </w:rPr>
              <w:t>Конкурс знатоков «Ларец народной мудрости»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1FA" w:rsidRDefault="00A04A0B" w:rsidP="00A04A0B">
            <w:r>
              <w:t>25</w:t>
            </w:r>
            <w:r w:rsidR="005F61FA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1FA" w:rsidRDefault="005F61FA" w:rsidP="005F61FA">
            <w:pPr>
              <w:pStyle w:val="aff5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1FA" w:rsidRPr="008E0C26" w:rsidRDefault="005F61FA" w:rsidP="005F61FA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1FA" w:rsidRPr="005C536B" w:rsidRDefault="005F61FA" w:rsidP="005D19AE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</w:tr>
      <w:tr w:rsidR="005D19A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 w:rsidP="005D19AE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Международный день борьбы с употреблением наркотиков и их незаконным оборотом</w:t>
            </w:r>
          </w:p>
          <w:p w:rsidR="005D19AE" w:rsidRDefault="005D19AE" w:rsidP="005D19A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«Скажи вовремя </w:t>
            </w:r>
            <w:r w:rsidR="00377AE0">
              <w:rPr>
                <w:rFonts w:cs="Times New Roman"/>
              </w:rPr>
              <w:t>–</w:t>
            </w:r>
            <w:r>
              <w:rPr>
                <w:rFonts w:cs="Times New Roman"/>
              </w:rPr>
              <w:t>НЕТ!»</w:t>
            </w:r>
          </w:p>
          <w:p w:rsidR="005D19AE" w:rsidRDefault="005D19AE" w:rsidP="00457DDF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B55523" w:rsidP="00A04A0B">
            <w:r>
              <w:t>26</w:t>
            </w:r>
            <w:r w:rsidR="005D19AE">
              <w:t>.06.2</w:t>
            </w:r>
            <w:r w:rsidR="00A04A0B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Pr="008E0C26" w:rsidRDefault="005D19AE" w:rsidP="005D19AE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9AE" w:rsidRPr="005C536B" w:rsidRDefault="005D19AE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5D19A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Эстафета «Юный пожарный»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B55523" w:rsidP="00A04A0B">
            <w:r>
              <w:t>1</w:t>
            </w:r>
            <w:r w:rsidR="00940E4B">
              <w:t>7</w:t>
            </w:r>
            <w:r w:rsidR="005D19AE">
              <w:t>.06.2</w:t>
            </w:r>
            <w:r w:rsidR="00A04A0B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Pr="008E0C26" w:rsidRDefault="005D19AE" w:rsidP="005D19AE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9AE" w:rsidRPr="005C536B" w:rsidRDefault="005D19AE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5D19AE" w:rsidTr="009C61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9AE" w:rsidRPr="004F6D94" w:rsidRDefault="004F6D94" w:rsidP="004F6D94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воспитателями»</w:t>
            </w:r>
          </w:p>
        </w:tc>
      </w:tr>
      <w:tr w:rsidR="004937D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5D19A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4F6D94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Совещание с начальником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A04A0B" w:rsidP="00A04A0B">
            <w:r>
              <w:t>03</w:t>
            </w:r>
            <w:r w:rsidR="004F6D94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Default="004937D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37D5" w:rsidRPr="008E0C26" w:rsidRDefault="004937D5" w:rsidP="004F6D94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37D5" w:rsidRPr="005C536B" w:rsidRDefault="004937D5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5D19A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4F6D9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4F6D94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Планерка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4F6D94" w:rsidP="005C536B">
            <w:r>
              <w:t>Один 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Pr="008E0C26" w:rsidRDefault="005D19AE" w:rsidP="004F6D94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9AE" w:rsidRPr="005C536B" w:rsidRDefault="005D19AE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5D19A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4F6D9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4F6D94" w:rsidP="00886E1F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886E1F">
              <w:rPr>
                <w:rFonts w:cs="Times New Roman"/>
              </w:rPr>
              <w:t>Профессионализм воспитателя– залог успешности ребенка» проблемный семинар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B55523" w:rsidP="00A04A0B">
            <w:r>
              <w:t>13</w:t>
            </w:r>
            <w:r w:rsidR="00886E1F">
              <w:t>.06.2</w:t>
            </w:r>
            <w:r w:rsidR="00A04A0B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Pr="008E0C26" w:rsidRDefault="005D19AE" w:rsidP="00886E1F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9AE" w:rsidRPr="005C536B" w:rsidRDefault="005D19AE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0F2F48" w:rsidTr="00622D6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2F48" w:rsidRPr="005C536B" w:rsidRDefault="000F2F48" w:rsidP="000F2F48">
            <w:pPr>
              <w:pStyle w:val="aff5"/>
              <w:ind w:left="720"/>
              <w:jc w:val="center"/>
              <w:rPr>
                <w:lang w:val="ru-RU"/>
              </w:rPr>
            </w:pPr>
            <w:r w:rsidRPr="00886E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0F2F48" w:rsidTr="00622D6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2F48" w:rsidRPr="005C536B" w:rsidRDefault="000F2F48" w:rsidP="000F2F48">
            <w:pPr>
              <w:pStyle w:val="aff5"/>
              <w:ind w:left="72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«Работа с родителями»</w:t>
            </w:r>
          </w:p>
        </w:tc>
      </w:tr>
      <w:tr w:rsidR="00B5552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5523" w:rsidRDefault="000F2F4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5523" w:rsidRDefault="000F2F48" w:rsidP="00886E1F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Прием заявлений на отдых и оздоровление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5523" w:rsidRDefault="000F2F48" w:rsidP="000F2F48">
            <w:pPr>
              <w:jc w:val="center"/>
            </w:pPr>
            <w: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5523" w:rsidRDefault="00B5552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5523" w:rsidRPr="008E0C26" w:rsidRDefault="00B55523" w:rsidP="00886E1F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5523" w:rsidRPr="005C536B" w:rsidRDefault="00B55523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B5552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5523" w:rsidRDefault="000F2F4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5523" w:rsidRDefault="000F2F48" w:rsidP="00886E1F">
            <w:pPr>
              <w:rPr>
                <w:rFonts w:cs="Times New Roman"/>
              </w:rPr>
            </w:pPr>
            <w:r>
              <w:rPr>
                <w:rFonts w:cs="Times New Roman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5523" w:rsidRDefault="000F2F48" w:rsidP="00B55523">
            <w:r>
              <w:t>По необходимости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5523" w:rsidRDefault="00B5552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5523" w:rsidRPr="008E0C26" w:rsidRDefault="00B55523" w:rsidP="00886E1F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5523" w:rsidRPr="005C536B" w:rsidRDefault="00B55523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0F2F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 w:rsidP="00886E1F">
            <w:pPr>
              <w:rPr>
                <w:rFonts w:cs="Times New Roman"/>
              </w:rPr>
            </w:pPr>
            <w:r>
              <w:rPr>
                <w:rFonts w:cs="Times New Roman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 w:rsidP="00B55523">
            <w:r>
              <w:t>По необходимости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Pr="008E0C26" w:rsidRDefault="000F2F48" w:rsidP="00886E1F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2F48" w:rsidRPr="005C536B" w:rsidRDefault="000F2F48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886E1F" w:rsidTr="009C61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6E1F" w:rsidRPr="00886E1F" w:rsidRDefault="00886E1F" w:rsidP="00886E1F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5D19A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886E1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C6135" w:rsidRDefault="009C6135" w:rsidP="009C6135">
            <w:pPr>
              <w:rPr>
                <w:rFonts w:cs="Times New Roman"/>
              </w:rPr>
            </w:pPr>
            <w:r>
              <w:rPr>
                <w:rFonts w:cs="Times New Roman"/>
              </w:rPr>
              <w:t>Поход по местам боевой славы. Возложение цветов к Монументу павшим воинам</w:t>
            </w:r>
          </w:p>
          <w:p w:rsidR="005D19AE" w:rsidRDefault="005D19AE" w:rsidP="00457DDF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A04A0B" w:rsidP="00A04A0B">
            <w:r>
              <w:t>21</w:t>
            </w:r>
            <w:r w:rsidR="009C6135">
              <w:t>.06.2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Default="005D19AE" w:rsidP="009C6135">
            <w:pPr>
              <w:pStyle w:val="aff5"/>
              <w:ind w:left="72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19AE" w:rsidRPr="008E0C26" w:rsidRDefault="005D19AE" w:rsidP="009C6135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9AE" w:rsidRPr="005C536B" w:rsidRDefault="005D19AE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0F2F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 w:rsidP="009C6135">
            <w:pPr>
              <w:rPr>
                <w:rFonts w:cs="Times New Roman"/>
              </w:rPr>
            </w:pPr>
            <w:r>
              <w:rPr>
                <w:rFonts w:cs="Times New Roman"/>
              </w:rPr>
              <w:t>Поход в ДК и библиотеку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1B4676" w:rsidP="005C536B">
            <w:r>
              <w:t>По приглашению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Pr="000F2F48" w:rsidRDefault="000F2F48" w:rsidP="009C6135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Pr="008E0C26" w:rsidRDefault="000F2F48" w:rsidP="009C6135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2F48" w:rsidRPr="005C536B" w:rsidRDefault="000F2F48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0F2F48" w:rsidTr="00622D6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2F48" w:rsidRPr="000F2F48" w:rsidRDefault="000F2F48" w:rsidP="000F2F48">
            <w:pPr>
              <w:pStyle w:val="aff5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F2F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«Профориентация»</w:t>
            </w:r>
          </w:p>
        </w:tc>
      </w:tr>
      <w:tr w:rsidR="000F2F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 w:rsidP="009C6135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Выступление отряда ОНД и ПР по Городищенскому, Дубовскому и Иловлинскому району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 w:rsidP="005C536B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Pr="000F2F48" w:rsidRDefault="000F2F48" w:rsidP="009C6135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Pr="008E0C26" w:rsidRDefault="000F2F48" w:rsidP="009C6135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2F48" w:rsidRPr="005C536B" w:rsidRDefault="000F2F48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0F2F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 w:rsidP="009C6135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 w:rsidP="005C536B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Pr="000F2F48" w:rsidRDefault="000F2F48" w:rsidP="009C6135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Pr="008E0C26" w:rsidRDefault="000F2F48" w:rsidP="009C6135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2F48" w:rsidRPr="005C536B" w:rsidRDefault="000F2F48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0F2F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 w:rsidP="009C6135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 w:rsidP="005C536B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Pr="000F2F48" w:rsidRDefault="000F2F48" w:rsidP="009C6135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Pr="008E0C26" w:rsidRDefault="000F2F48" w:rsidP="009C6135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2F48" w:rsidRPr="005C536B" w:rsidRDefault="000F2F48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9C6135" w:rsidTr="009C61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6135" w:rsidRPr="009C6135" w:rsidRDefault="009C6135" w:rsidP="009C6135">
            <w:pPr>
              <w:spacing w:line="360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Модуль «Детское медиапространство»</w:t>
            </w:r>
          </w:p>
        </w:tc>
      </w:tr>
      <w:tr w:rsidR="009C613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C6135" w:rsidRDefault="009C613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C6135" w:rsidRDefault="009C6135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Работа детского медиацентра «Солнышко»</w:t>
            </w:r>
            <w:r w:rsidR="000F2F48">
              <w:rPr>
                <w:rFonts w:cs="Times New Roman"/>
              </w:rPr>
              <w:t xml:space="preserve"> </w:t>
            </w:r>
            <w:r w:rsidRPr="009C6135">
              <w:rPr>
                <w:rFonts w:cs="Times New Roman"/>
              </w:rPr>
              <w:t>в социальных сетях</w:t>
            </w:r>
            <w:r>
              <w:rPr>
                <w:rFonts w:cs="Times New Roman"/>
              </w:rPr>
              <w:t xml:space="preserve"> школы,</w:t>
            </w:r>
            <w:r w:rsidRPr="009C6135">
              <w:rPr>
                <w:rFonts w:cs="Times New Roman"/>
              </w:rPr>
              <w:t xml:space="preserve"> с целью освещения деятельности детского лагеря в информационном пространстве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C6135" w:rsidRDefault="009C6135" w:rsidP="005C536B"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C6135" w:rsidRDefault="009C613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C6135" w:rsidRPr="008E0C26" w:rsidRDefault="009C6135" w:rsidP="009C6135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6135" w:rsidRPr="005C536B" w:rsidRDefault="009C6135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9C6135" w:rsidTr="009C61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6135" w:rsidRPr="005C536B" w:rsidRDefault="009C6135" w:rsidP="009C6135">
            <w:pPr>
              <w:pStyle w:val="aff5"/>
              <w:ind w:left="72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</w:rPr>
              <w:t>«Цифровая среда воспитания»</w:t>
            </w:r>
          </w:p>
        </w:tc>
      </w:tr>
      <w:tr w:rsidR="00E5546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46A" w:rsidRDefault="00E5546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46A" w:rsidRPr="00E5546A" w:rsidRDefault="00B40442" w:rsidP="00E5546A">
            <w:pPr>
              <w:pStyle w:val="aff5"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5546A" w:rsidRPr="00E5546A">
              <w:rPr>
                <w:rFonts w:ascii="Times New Roman" w:hAnsi="Times New Roman"/>
                <w:sz w:val="24"/>
                <w:szCs w:val="24"/>
                <w:lang w:val="ru-RU"/>
              </w:rPr>
              <w:t>свещение деятельности детского лагеря в официальных группах в социальных сетях и на официальном сайте детского лагеря.</w:t>
            </w:r>
          </w:p>
          <w:p w:rsidR="00E5546A" w:rsidRDefault="00E5546A" w:rsidP="00E5546A">
            <w:pPr>
              <w:rPr>
                <w:rFonts w:eastAsia="SimSu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46A" w:rsidRDefault="00E5546A" w:rsidP="005C536B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46A" w:rsidRDefault="00E5546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46A" w:rsidRPr="008E0C26" w:rsidRDefault="00E5546A" w:rsidP="00E5546A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46A" w:rsidRPr="005C536B" w:rsidRDefault="00E5546A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E5546A" w:rsidTr="005B692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46A" w:rsidRPr="005C536B" w:rsidRDefault="00E5546A" w:rsidP="00E5546A">
            <w:pPr>
              <w:pStyle w:val="aff5"/>
              <w:ind w:left="72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9C613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C6135" w:rsidRDefault="00E5546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46A" w:rsidRDefault="00E5546A" w:rsidP="00E5546A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Просмотр мультфильмов</w:t>
            </w:r>
          </w:p>
          <w:p w:rsidR="009C6135" w:rsidRDefault="00FE2964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Совместно с ДК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C6135" w:rsidRDefault="001B4676" w:rsidP="005C536B">
            <w:r>
              <w:rPr>
                <w:rFonts w:cs="Times New Roman"/>
              </w:rPr>
              <w:t>По приглашению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C6135" w:rsidRDefault="009C613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C6135" w:rsidRPr="008E0C26" w:rsidRDefault="009C6135" w:rsidP="00E5546A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6135" w:rsidRPr="005C536B" w:rsidRDefault="009C6135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9C613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C6135" w:rsidRDefault="00E5546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46A" w:rsidRDefault="00E5546A" w:rsidP="00E554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День рождения А.С. Пушкина </w:t>
            </w:r>
          </w:p>
          <w:p w:rsidR="00E5546A" w:rsidRDefault="00E5546A" w:rsidP="00E5546A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 русского языка</w:t>
            </w:r>
          </w:p>
          <w:p w:rsidR="009C6135" w:rsidRDefault="00FE2964" w:rsidP="00457DDF">
            <w:pPr>
              <w:rPr>
                <w:rFonts w:cs="Times New Roman"/>
              </w:rPr>
            </w:pPr>
            <w:r>
              <w:rPr>
                <w:rFonts w:cs="Times New Roman"/>
              </w:rPr>
              <w:t>Совместно с ДК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C6135" w:rsidRDefault="00E5546A" w:rsidP="00A04A0B">
            <w:r>
              <w:rPr>
                <w:rFonts w:cs="Times New Roman"/>
              </w:rPr>
              <w:t>06.06.2</w:t>
            </w:r>
            <w:r w:rsidR="00A04A0B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C6135" w:rsidRDefault="009C613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C6135" w:rsidRPr="008E0C26" w:rsidRDefault="009C6135" w:rsidP="00E5546A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6135" w:rsidRPr="005C536B" w:rsidRDefault="009C6135" w:rsidP="005D19AE">
            <w:pPr>
              <w:pStyle w:val="aff5"/>
              <w:ind w:left="720"/>
              <w:rPr>
                <w:lang w:val="ru-RU"/>
              </w:rPr>
            </w:pPr>
          </w:p>
        </w:tc>
      </w:tr>
      <w:tr w:rsidR="000F2F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49680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 w:rsidP="00FE2964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 памяти и скорби, митинг совместно с ДК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A04A0B" w:rsidP="00A04A0B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0F2F48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Default="000F2F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2F48" w:rsidRPr="008E0C26" w:rsidRDefault="000F2F48" w:rsidP="00FE2964">
            <w:pPr>
              <w:pStyle w:val="aff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2F48" w:rsidRPr="005C536B" w:rsidRDefault="000F2F48" w:rsidP="00B40442">
            <w:pPr>
              <w:pStyle w:val="aff5"/>
              <w:ind w:left="720"/>
              <w:rPr>
                <w:lang w:val="ru-RU"/>
              </w:rPr>
            </w:pPr>
          </w:p>
        </w:tc>
      </w:tr>
    </w:tbl>
    <w:p w:rsidR="00BA43EF" w:rsidRDefault="00BA43EF"/>
    <w:sectPr w:rsidR="00BA43EF" w:rsidSect="00BA43EF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31" w:rsidRDefault="00D31131" w:rsidP="00BA43EF">
      <w:r>
        <w:separator/>
      </w:r>
    </w:p>
  </w:endnote>
  <w:endnote w:type="continuationSeparator" w:id="0">
    <w:p w:rsidR="00D31131" w:rsidRDefault="00D31131" w:rsidP="00BA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31" w:rsidRDefault="00D31131">
      <w:r>
        <w:separator/>
      </w:r>
    </w:p>
  </w:footnote>
  <w:footnote w:type="continuationSeparator" w:id="0">
    <w:p w:rsidR="00D31131" w:rsidRDefault="00D3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75F" w:rsidRDefault="0062175F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1C2DF5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75F" w:rsidRDefault="0062175F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1C2DF5">
      <w:rPr>
        <w:rFonts w:cs="Times New Roman"/>
        <w:noProof/>
        <w:sz w:val="28"/>
        <w:szCs w:val="28"/>
      </w:rPr>
      <w:t>31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0D5"/>
    <w:multiLevelType w:val="hybridMultilevel"/>
    <w:tmpl w:val="27E4A4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C6536"/>
    <w:multiLevelType w:val="hybridMultilevel"/>
    <w:tmpl w:val="70E474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7CDC"/>
    <w:multiLevelType w:val="hybridMultilevel"/>
    <w:tmpl w:val="04FCAD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06A78"/>
    <w:rsid w:val="00063E39"/>
    <w:rsid w:val="0007066F"/>
    <w:rsid w:val="00084926"/>
    <w:rsid w:val="0009009D"/>
    <w:rsid w:val="000923F9"/>
    <w:rsid w:val="000C22DB"/>
    <w:rsid w:val="000D4573"/>
    <w:rsid w:val="000F2F48"/>
    <w:rsid w:val="000F395B"/>
    <w:rsid w:val="000F5AA1"/>
    <w:rsid w:val="0013295C"/>
    <w:rsid w:val="00152A16"/>
    <w:rsid w:val="00173267"/>
    <w:rsid w:val="001752DD"/>
    <w:rsid w:val="00176E99"/>
    <w:rsid w:val="001B4676"/>
    <w:rsid w:val="001C2DF5"/>
    <w:rsid w:val="00257100"/>
    <w:rsid w:val="00264EF7"/>
    <w:rsid w:val="00281381"/>
    <w:rsid w:val="002A05A9"/>
    <w:rsid w:val="002B53F5"/>
    <w:rsid w:val="002E1F82"/>
    <w:rsid w:val="003219D9"/>
    <w:rsid w:val="00326C64"/>
    <w:rsid w:val="00377AE0"/>
    <w:rsid w:val="00387CD2"/>
    <w:rsid w:val="003920A0"/>
    <w:rsid w:val="003B34D8"/>
    <w:rsid w:val="00416475"/>
    <w:rsid w:val="004230B3"/>
    <w:rsid w:val="00435423"/>
    <w:rsid w:val="00457DDF"/>
    <w:rsid w:val="00477A11"/>
    <w:rsid w:val="00483C56"/>
    <w:rsid w:val="00484334"/>
    <w:rsid w:val="004937D5"/>
    <w:rsid w:val="004943F3"/>
    <w:rsid w:val="0049680E"/>
    <w:rsid w:val="004A12ED"/>
    <w:rsid w:val="004F6D94"/>
    <w:rsid w:val="00502B4C"/>
    <w:rsid w:val="0051505F"/>
    <w:rsid w:val="005473D5"/>
    <w:rsid w:val="00562AFF"/>
    <w:rsid w:val="0057489F"/>
    <w:rsid w:val="00592028"/>
    <w:rsid w:val="005B692F"/>
    <w:rsid w:val="005C536B"/>
    <w:rsid w:val="005D19AE"/>
    <w:rsid w:val="005D5EA0"/>
    <w:rsid w:val="005F61FA"/>
    <w:rsid w:val="0062175F"/>
    <w:rsid w:val="00622D62"/>
    <w:rsid w:val="00663108"/>
    <w:rsid w:val="006B7673"/>
    <w:rsid w:val="006D6BEA"/>
    <w:rsid w:val="0072334D"/>
    <w:rsid w:val="0074454F"/>
    <w:rsid w:val="0075287C"/>
    <w:rsid w:val="00777B44"/>
    <w:rsid w:val="0078728C"/>
    <w:rsid w:val="007874C7"/>
    <w:rsid w:val="00792A1C"/>
    <w:rsid w:val="007B5D18"/>
    <w:rsid w:val="007D1D9F"/>
    <w:rsid w:val="00800BE3"/>
    <w:rsid w:val="00827371"/>
    <w:rsid w:val="00835FD6"/>
    <w:rsid w:val="00886E1F"/>
    <w:rsid w:val="00894263"/>
    <w:rsid w:val="008B0CE3"/>
    <w:rsid w:val="008E0C26"/>
    <w:rsid w:val="008F5AFC"/>
    <w:rsid w:val="00910B60"/>
    <w:rsid w:val="00912AB3"/>
    <w:rsid w:val="00923E64"/>
    <w:rsid w:val="0093665E"/>
    <w:rsid w:val="00940E4B"/>
    <w:rsid w:val="009706E8"/>
    <w:rsid w:val="00974678"/>
    <w:rsid w:val="0099311A"/>
    <w:rsid w:val="009A0555"/>
    <w:rsid w:val="009C6135"/>
    <w:rsid w:val="009D227B"/>
    <w:rsid w:val="009E2A5E"/>
    <w:rsid w:val="00A04A0B"/>
    <w:rsid w:val="00A50119"/>
    <w:rsid w:val="00A577BF"/>
    <w:rsid w:val="00A627FD"/>
    <w:rsid w:val="00A73207"/>
    <w:rsid w:val="00A9742E"/>
    <w:rsid w:val="00AC0FA8"/>
    <w:rsid w:val="00AD1808"/>
    <w:rsid w:val="00AF377D"/>
    <w:rsid w:val="00AF4069"/>
    <w:rsid w:val="00B36696"/>
    <w:rsid w:val="00B40442"/>
    <w:rsid w:val="00B55523"/>
    <w:rsid w:val="00B64816"/>
    <w:rsid w:val="00B653F6"/>
    <w:rsid w:val="00B86332"/>
    <w:rsid w:val="00B867F2"/>
    <w:rsid w:val="00BA43EF"/>
    <w:rsid w:val="00BC5D76"/>
    <w:rsid w:val="00C57D88"/>
    <w:rsid w:val="00C75D7B"/>
    <w:rsid w:val="00C77426"/>
    <w:rsid w:val="00C813EB"/>
    <w:rsid w:val="00CA2168"/>
    <w:rsid w:val="00CC3C0C"/>
    <w:rsid w:val="00CE74BC"/>
    <w:rsid w:val="00D26897"/>
    <w:rsid w:val="00D31131"/>
    <w:rsid w:val="00D72BB2"/>
    <w:rsid w:val="00DB5E15"/>
    <w:rsid w:val="00DB61BF"/>
    <w:rsid w:val="00DC1C32"/>
    <w:rsid w:val="00DC777B"/>
    <w:rsid w:val="00DE2D3A"/>
    <w:rsid w:val="00DF221E"/>
    <w:rsid w:val="00DF6695"/>
    <w:rsid w:val="00E14278"/>
    <w:rsid w:val="00E408E4"/>
    <w:rsid w:val="00E40CC1"/>
    <w:rsid w:val="00E52643"/>
    <w:rsid w:val="00E5546A"/>
    <w:rsid w:val="00E94919"/>
    <w:rsid w:val="00EA204A"/>
    <w:rsid w:val="00EC537F"/>
    <w:rsid w:val="00F0579C"/>
    <w:rsid w:val="00F200BF"/>
    <w:rsid w:val="00FE2964"/>
    <w:rsid w:val="00FE7439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FD2"/>
  <w15:docId w15:val="{7663FBC4-EAAC-49B1-B444-BBD3140D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iPriority="0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BA43EF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BA43EF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BA43EF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A43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A43E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A43E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A43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BA43EF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BA43EF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BA43EF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BA43EF"/>
    <w:rPr>
      <w:sz w:val="16"/>
      <w:szCs w:val="16"/>
    </w:rPr>
  </w:style>
  <w:style w:type="character" w:styleId="a5">
    <w:name w:val="Hyperlink"/>
    <w:uiPriority w:val="99"/>
    <w:unhideWhenUsed/>
    <w:qFormat/>
    <w:rsid w:val="00BA43EF"/>
    <w:rPr>
      <w:color w:val="0000FF"/>
      <w:u w:val="single"/>
    </w:rPr>
  </w:style>
  <w:style w:type="paragraph" w:styleId="a6">
    <w:name w:val="Balloon Text"/>
    <w:basedOn w:val="a"/>
    <w:qFormat/>
    <w:rsid w:val="00BA43EF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BA43EF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BA43EF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BA43EF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BA43EF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BA43EF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BA43EF"/>
    <w:pPr>
      <w:spacing w:after="57"/>
      <w:ind w:left="1984"/>
    </w:pPr>
  </w:style>
  <w:style w:type="paragraph" w:styleId="ae">
    <w:name w:val="header"/>
    <w:basedOn w:val="a"/>
    <w:link w:val="12"/>
    <w:qFormat/>
    <w:rsid w:val="00BA43EF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BA43EF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BA43EF"/>
    <w:pPr>
      <w:spacing w:after="57"/>
      <w:ind w:left="1701"/>
    </w:pPr>
  </w:style>
  <w:style w:type="paragraph" w:styleId="af">
    <w:name w:val="Body Text"/>
    <w:basedOn w:val="a"/>
    <w:qFormat/>
    <w:rsid w:val="00BA43EF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BA43EF"/>
  </w:style>
  <w:style w:type="paragraph" w:styleId="13">
    <w:name w:val="toc 1"/>
    <w:basedOn w:val="a"/>
    <w:next w:val="a"/>
    <w:uiPriority w:val="39"/>
    <w:unhideWhenUsed/>
    <w:qFormat/>
    <w:rsid w:val="00BA43EF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BA43EF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BA43EF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BA43EF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BA43E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BA43EF"/>
    <w:pPr>
      <w:spacing w:after="57"/>
      <w:ind w:left="1134"/>
    </w:pPr>
  </w:style>
  <w:style w:type="paragraph" w:styleId="af1">
    <w:name w:val="Body Text Indent"/>
    <w:basedOn w:val="a"/>
    <w:qFormat/>
    <w:rsid w:val="00BA43EF"/>
    <w:pPr>
      <w:spacing w:after="120"/>
      <w:ind w:left="283"/>
    </w:pPr>
  </w:style>
  <w:style w:type="paragraph" w:styleId="af2">
    <w:name w:val="Title"/>
    <w:basedOn w:val="a"/>
    <w:next w:val="af"/>
    <w:qFormat/>
    <w:rsid w:val="00BA43E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BA43EF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BA43EF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BA43EF"/>
    <w:pPr>
      <w:spacing w:before="200" w:after="200"/>
    </w:pPr>
  </w:style>
  <w:style w:type="paragraph" w:styleId="HTML">
    <w:name w:val="HTML Preformatted"/>
    <w:basedOn w:val="a"/>
    <w:qFormat/>
    <w:rsid w:val="00BA4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BA4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BA43EF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BA43EF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BA43E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A43E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A43E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A43E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A43E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BA43E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A43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A43E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A43E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A43EF"/>
    <w:rPr>
      <w:sz w:val="48"/>
      <w:szCs w:val="48"/>
    </w:rPr>
  </w:style>
  <w:style w:type="character" w:customStyle="1" w:styleId="SubtitleChar">
    <w:name w:val="Subtitle Char"/>
    <w:uiPriority w:val="11"/>
    <w:qFormat/>
    <w:rsid w:val="00BA43EF"/>
    <w:rPr>
      <w:sz w:val="24"/>
      <w:szCs w:val="24"/>
    </w:rPr>
  </w:style>
  <w:style w:type="character" w:customStyle="1" w:styleId="QuoteChar">
    <w:name w:val="Quote Char"/>
    <w:uiPriority w:val="29"/>
    <w:qFormat/>
    <w:rsid w:val="00BA43EF"/>
    <w:rPr>
      <w:i/>
    </w:rPr>
  </w:style>
  <w:style w:type="character" w:customStyle="1" w:styleId="IntenseQuoteChar">
    <w:name w:val="Intense Quote Char"/>
    <w:uiPriority w:val="30"/>
    <w:qFormat/>
    <w:rsid w:val="00BA43EF"/>
    <w:rPr>
      <w:i/>
    </w:rPr>
  </w:style>
  <w:style w:type="character" w:customStyle="1" w:styleId="HeaderChar">
    <w:name w:val="Header Char"/>
    <w:basedOn w:val="a0"/>
    <w:uiPriority w:val="99"/>
    <w:qFormat/>
    <w:rsid w:val="00BA43EF"/>
  </w:style>
  <w:style w:type="character" w:customStyle="1" w:styleId="CaptionChar">
    <w:name w:val="Caption Char"/>
    <w:uiPriority w:val="99"/>
    <w:qFormat/>
    <w:rsid w:val="00BA43EF"/>
  </w:style>
  <w:style w:type="character" w:customStyle="1" w:styleId="FootnoteTextChar">
    <w:name w:val="Footnote Text Char"/>
    <w:uiPriority w:val="99"/>
    <w:qFormat/>
    <w:rsid w:val="00BA43EF"/>
    <w:rPr>
      <w:sz w:val="18"/>
    </w:rPr>
  </w:style>
  <w:style w:type="character" w:customStyle="1" w:styleId="11">
    <w:name w:val="Заголовок 1 Знак1"/>
    <w:link w:val="1"/>
    <w:uiPriority w:val="9"/>
    <w:qFormat/>
    <w:rsid w:val="00BA43EF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BA43EF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BA43E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BA43E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BA43E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BA43E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BA43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BA43EF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BA43EF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BA43EF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BA43EF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A43EF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BA43EF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BA43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BA43EF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BA43EF"/>
  </w:style>
  <w:style w:type="character" w:customStyle="1" w:styleId="FooterChar">
    <w:name w:val="Footer Char"/>
    <w:basedOn w:val="a0"/>
    <w:uiPriority w:val="99"/>
    <w:qFormat/>
    <w:rsid w:val="00BA43EF"/>
  </w:style>
  <w:style w:type="character" w:customStyle="1" w:styleId="14">
    <w:name w:val="Нижний колонтитул Знак1"/>
    <w:link w:val="af3"/>
    <w:uiPriority w:val="99"/>
    <w:qFormat/>
    <w:rsid w:val="00BA43EF"/>
  </w:style>
  <w:style w:type="table" w:customStyle="1" w:styleId="TableGridLight">
    <w:name w:val="Table Grid Light"/>
    <w:basedOn w:val="a1"/>
    <w:uiPriority w:val="59"/>
    <w:qFormat/>
    <w:rsid w:val="00BA43EF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BA43EF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BA43EF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BA43EF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BA43EF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BA43EF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BA43EF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BA43EF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BA43EF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BA43EF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BA43EF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BA43EF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BA43EF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BA43EF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BA43EF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BA43EF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BA43EF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BA43EF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BA43EF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BA43EF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BA43EF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BA43EF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BA43EF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BA43EF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BA43EF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BA43EF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BA43EF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BA43EF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BA43EF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BA43EF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BA43EF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BA43EF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BA43EF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BA43EF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BA43E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BA43E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BA43E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BA43E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BA43E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BA43E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BA43E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BA43EF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BA43EF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BA43EF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BA43EF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BA43EF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BA43EF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BA43EF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BA43EF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BA43EF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BA43EF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BA43EF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BA43EF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BA43EF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BA43EF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BA43EF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BA43EF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BA43EF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BA43EF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BA43EF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BA43EF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BA43EF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BA43EF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BA43EF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BA43EF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BA43EF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BA43EF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BA43EF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BA43EF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BA4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BA43EF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BA43EF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BA43EF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BA43EF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BA43EF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BA43EF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BA4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BA43EF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BA43EF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BA43EF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BA43EF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BA43EF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BA43EF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BA43EF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BA43EF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BA43EF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BA43EF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BA43EF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BA43EF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BA43EF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BA43EF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BA43EF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BA43EF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BA43EF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BA43EF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BA43EF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BA43EF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BA43EF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BA43EF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BA43EF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BA43EF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BA43EF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BA43EF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BA43EF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BA43EF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BA43EF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BA43EF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BA43EF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BA43EF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BA43EF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BA43EF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BA43EF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BA43EF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BA43EF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BA43EF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BA43EF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BA43EF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BA43EF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BA43EF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BA43EF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BA43EF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BA43EF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BA43EF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BA43EF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BA43EF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BA43EF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BA43EF"/>
  </w:style>
  <w:style w:type="character" w:customStyle="1" w:styleId="19">
    <w:name w:val="Заголовок 1 Знак"/>
    <w:qFormat/>
    <w:rsid w:val="00BA43E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BA43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BA43EF"/>
  </w:style>
  <w:style w:type="character" w:customStyle="1" w:styleId="afe">
    <w:name w:val="Текст выноски Знак"/>
    <w:qFormat/>
    <w:rsid w:val="00BA43EF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BA43EF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BA43EF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BA43EF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BA43EF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BA43EF"/>
    <w:rPr>
      <w:b/>
      <w:color w:val="26282F"/>
    </w:rPr>
  </w:style>
  <w:style w:type="character" w:customStyle="1" w:styleId="aff2">
    <w:name w:val="Гипертекстовая ссылка"/>
    <w:qFormat/>
    <w:rsid w:val="00BA43EF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BA43EF"/>
  </w:style>
  <w:style w:type="character" w:customStyle="1" w:styleId="82">
    <w:name w:val="Заголовок 8 Знак"/>
    <w:qFormat/>
    <w:rsid w:val="00BA43EF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BA43EF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BA43EF"/>
    <w:rPr>
      <w:rFonts w:cs="Times New Roman"/>
    </w:rPr>
  </w:style>
  <w:style w:type="character" w:customStyle="1" w:styleId="ListLabel2">
    <w:name w:val="ListLabel 2"/>
    <w:qFormat/>
    <w:rsid w:val="00BA43EF"/>
    <w:rPr>
      <w:rFonts w:cs="Courier New"/>
    </w:rPr>
  </w:style>
  <w:style w:type="character" w:customStyle="1" w:styleId="ListLabel3">
    <w:name w:val="ListLabel 3"/>
    <w:qFormat/>
    <w:rsid w:val="00BA43EF"/>
    <w:rPr>
      <w:rFonts w:cs="Courier New"/>
    </w:rPr>
  </w:style>
  <w:style w:type="character" w:customStyle="1" w:styleId="ListLabel4">
    <w:name w:val="ListLabel 4"/>
    <w:qFormat/>
    <w:rsid w:val="00BA43EF"/>
    <w:rPr>
      <w:rFonts w:cs="Courier New"/>
    </w:rPr>
  </w:style>
  <w:style w:type="character" w:customStyle="1" w:styleId="ListLabel5">
    <w:name w:val="ListLabel 5"/>
    <w:qFormat/>
    <w:rsid w:val="00BA43EF"/>
    <w:rPr>
      <w:rFonts w:cs="Courier New"/>
    </w:rPr>
  </w:style>
  <w:style w:type="character" w:customStyle="1" w:styleId="ListLabel6">
    <w:name w:val="ListLabel 6"/>
    <w:qFormat/>
    <w:rsid w:val="00BA43EF"/>
    <w:rPr>
      <w:rFonts w:cs="Courier New"/>
    </w:rPr>
  </w:style>
  <w:style w:type="character" w:customStyle="1" w:styleId="ListLabel7">
    <w:name w:val="ListLabel 7"/>
    <w:qFormat/>
    <w:rsid w:val="00BA43EF"/>
    <w:rPr>
      <w:rFonts w:cs="Courier New"/>
    </w:rPr>
  </w:style>
  <w:style w:type="character" w:customStyle="1" w:styleId="ListLabel8">
    <w:name w:val="ListLabel 8"/>
    <w:qFormat/>
    <w:rsid w:val="00BA43EF"/>
    <w:rPr>
      <w:rFonts w:cs="Courier New"/>
    </w:rPr>
  </w:style>
  <w:style w:type="character" w:customStyle="1" w:styleId="ListLabel9">
    <w:name w:val="ListLabel 9"/>
    <w:qFormat/>
    <w:rsid w:val="00BA43EF"/>
    <w:rPr>
      <w:rFonts w:cs="Courier New"/>
    </w:rPr>
  </w:style>
  <w:style w:type="character" w:customStyle="1" w:styleId="ListLabel10">
    <w:name w:val="ListLabel 10"/>
    <w:qFormat/>
    <w:rsid w:val="00BA43EF"/>
    <w:rPr>
      <w:rFonts w:cs="Courier New"/>
    </w:rPr>
  </w:style>
  <w:style w:type="character" w:customStyle="1" w:styleId="ListLabel11">
    <w:name w:val="ListLabel 11"/>
    <w:qFormat/>
    <w:rsid w:val="00BA43EF"/>
    <w:rPr>
      <w:rFonts w:cs="Courier New"/>
    </w:rPr>
  </w:style>
  <w:style w:type="character" w:customStyle="1" w:styleId="ListLabel12">
    <w:name w:val="ListLabel 12"/>
    <w:qFormat/>
    <w:rsid w:val="00BA43EF"/>
    <w:rPr>
      <w:rFonts w:cs="Courier New"/>
    </w:rPr>
  </w:style>
  <w:style w:type="character" w:customStyle="1" w:styleId="ListLabel13">
    <w:name w:val="ListLabel 13"/>
    <w:qFormat/>
    <w:rsid w:val="00BA43EF"/>
    <w:rPr>
      <w:rFonts w:cs="Courier New"/>
    </w:rPr>
  </w:style>
  <w:style w:type="character" w:customStyle="1" w:styleId="ListLabel14">
    <w:name w:val="ListLabel 14"/>
    <w:qFormat/>
    <w:rsid w:val="00BA43EF"/>
    <w:rPr>
      <w:rFonts w:cs="Courier New"/>
    </w:rPr>
  </w:style>
  <w:style w:type="character" w:customStyle="1" w:styleId="ListLabel15">
    <w:name w:val="ListLabel 15"/>
    <w:qFormat/>
    <w:rsid w:val="00BA43EF"/>
    <w:rPr>
      <w:rFonts w:cs="Courier New"/>
    </w:rPr>
  </w:style>
  <w:style w:type="character" w:customStyle="1" w:styleId="ListLabel16">
    <w:name w:val="ListLabel 16"/>
    <w:qFormat/>
    <w:rsid w:val="00BA43EF"/>
    <w:rPr>
      <w:rFonts w:cs="Courier New"/>
    </w:rPr>
  </w:style>
  <w:style w:type="character" w:customStyle="1" w:styleId="ListLabel17">
    <w:name w:val="ListLabel 17"/>
    <w:qFormat/>
    <w:rsid w:val="00BA43EF"/>
    <w:rPr>
      <w:rFonts w:cs="Courier New"/>
    </w:rPr>
  </w:style>
  <w:style w:type="character" w:customStyle="1" w:styleId="ListLabel18">
    <w:name w:val="ListLabel 18"/>
    <w:qFormat/>
    <w:rsid w:val="00BA43EF"/>
    <w:rPr>
      <w:rFonts w:cs="Courier New"/>
    </w:rPr>
  </w:style>
  <w:style w:type="character" w:customStyle="1" w:styleId="ListLabel19">
    <w:name w:val="ListLabel 19"/>
    <w:qFormat/>
    <w:rsid w:val="00BA43EF"/>
    <w:rPr>
      <w:rFonts w:cs="Courier New"/>
    </w:rPr>
  </w:style>
  <w:style w:type="character" w:customStyle="1" w:styleId="ListLabel20">
    <w:name w:val="ListLabel 20"/>
    <w:qFormat/>
    <w:rsid w:val="00BA43EF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BA43EF"/>
    <w:rPr>
      <w:rFonts w:cs="Courier New"/>
    </w:rPr>
  </w:style>
  <w:style w:type="character" w:customStyle="1" w:styleId="ListLabel22">
    <w:name w:val="ListLabel 22"/>
    <w:qFormat/>
    <w:rsid w:val="00BA43EF"/>
    <w:rPr>
      <w:rFonts w:cs="Wingdings"/>
    </w:rPr>
  </w:style>
  <w:style w:type="character" w:customStyle="1" w:styleId="ListLabel23">
    <w:name w:val="ListLabel 23"/>
    <w:qFormat/>
    <w:rsid w:val="00BA43EF"/>
    <w:rPr>
      <w:rFonts w:cs="Symbol"/>
    </w:rPr>
  </w:style>
  <w:style w:type="character" w:customStyle="1" w:styleId="ListLabel24">
    <w:name w:val="ListLabel 24"/>
    <w:qFormat/>
    <w:rsid w:val="00BA43EF"/>
    <w:rPr>
      <w:rFonts w:cs="Courier New"/>
    </w:rPr>
  </w:style>
  <w:style w:type="character" w:customStyle="1" w:styleId="ListLabel25">
    <w:name w:val="ListLabel 25"/>
    <w:qFormat/>
    <w:rsid w:val="00BA43EF"/>
    <w:rPr>
      <w:rFonts w:cs="Wingdings"/>
    </w:rPr>
  </w:style>
  <w:style w:type="character" w:customStyle="1" w:styleId="ListLabel26">
    <w:name w:val="ListLabel 26"/>
    <w:qFormat/>
    <w:rsid w:val="00BA43EF"/>
    <w:rPr>
      <w:rFonts w:cs="Symbol"/>
    </w:rPr>
  </w:style>
  <w:style w:type="character" w:customStyle="1" w:styleId="ListLabel27">
    <w:name w:val="ListLabel 27"/>
    <w:qFormat/>
    <w:rsid w:val="00BA43EF"/>
    <w:rPr>
      <w:rFonts w:cs="Courier New"/>
    </w:rPr>
  </w:style>
  <w:style w:type="character" w:customStyle="1" w:styleId="ListLabel28">
    <w:name w:val="ListLabel 28"/>
    <w:qFormat/>
    <w:rsid w:val="00BA43EF"/>
    <w:rPr>
      <w:rFonts w:cs="Wingdings"/>
    </w:rPr>
  </w:style>
  <w:style w:type="character" w:customStyle="1" w:styleId="ListLabel29">
    <w:name w:val="ListLabel 29"/>
    <w:qFormat/>
    <w:rsid w:val="00BA43EF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BA43EF"/>
    <w:rPr>
      <w:rFonts w:cs="Courier New"/>
    </w:rPr>
  </w:style>
  <w:style w:type="character" w:customStyle="1" w:styleId="ListLabel31">
    <w:name w:val="ListLabel 31"/>
    <w:qFormat/>
    <w:rsid w:val="00BA43EF"/>
    <w:rPr>
      <w:rFonts w:cs="Wingdings"/>
    </w:rPr>
  </w:style>
  <w:style w:type="character" w:customStyle="1" w:styleId="ListLabel32">
    <w:name w:val="ListLabel 32"/>
    <w:qFormat/>
    <w:rsid w:val="00BA43EF"/>
    <w:rPr>
      <w:rFonts w:cs="Symbol"/>
    </w:rPr>
  </w:style>
  <w:style w:type="character" w:customStyle="1" w:styleId="ListLabel33">
    <w:name w:val="ListLabel 33"/>
    <w:qFormat/>
    <w:rsid w:val="00BA43EF"/>
    <w:rPr>
      <w:rFonts w:cs="Courier New"/>
    </w:rPr>
  </w:style>
  <w:style w:type="character" w:customStyle="1" w:styleId="ListLabel34">
    <w:name w:val="ListLabel 34"/>
    <w:qFormat/>
    <w:rsid w:val="00BA43EF"/>
    <w:rPr>
      <w:rFonts w:cs="Wingdings"/>
    </w:rPr>
  </w:style>
  <w:style w:type="character" w:customStyle="1" w:styleId="ListLabel35">
    <w:name w:val="ListLabel 35"/>
    <w:qFormat/>
    <w:rsid w:val="00BA43EF"/>
    <w:rPr>
      <w:rFonts w:cs="Symbol"/>
    </w:rPr>
  </w:style>
  <w:style w:type="character" w:customStyle="1" w:styleId="ListLabel36">
    <w:name w:val="ListLabel 36"/>
    <w:qFormat/>
    <w:rsid w:val="00BA43EF"/>
    <w:rPr>
      <w:rFonts w:cs="Courier New"/>
    </w:rPr>
  </w:style>
  <w:style w:type="character" w:customStyle="1" w:styleId="ListLabel37">
    <w:name w:val="ListLabel 37"/>
    <w:qFormat/>
    <w:rsid w:val="00BA43EF"/>
    <w:rPr>
      <w:rFonts w:cs="Wingdings"/>
    </w:rPr>
  </w:style>
  <w:style w:type="character" w:customStyle="1" w:styleId="ListLabel38">
    <w:name w:val="ListLabel 38"/>
    <w:qFormat/>
    <w:rsid w:val="00BA43EF"/>
    <w:rPr>
      <w:rFonts w:cs="Symbol"/>
      <w:sz w:val="28"/>
    </w:rPr>
  </w:style>
  <w:style w:type="character" w:customStyle="1" w:styleId="ListLabel39">
    <w:name w:val="ListLabel 39"/>
    <w:qFormat/>
    <w:rsid w:val="00BA43EF"/>
    <w:rPr>
      <w:rFonts w:cs="Courier New"/>
    </w:rPr>
  </w:style>
  <w:style w:type="character" w:customStyle="1" w:styleId="ListLabel40">
    <w:name w:val="ListLabel 40"/>
    <w:qFormat/>
    <w:rsid w:val="00BA43EF"/>
    <w:rPr>
      <w:rFonts w:cs="Wingdings"/>
    </w:rPr>
  </w:style>
  <w:style w:type="character" w:customStyle="1" w:styleId="ListLabel41">
    <w:name w:val="ListLabel 41"/>
    <w:qFormat/>
    <w:rsid w:val="00BA43EF"/>
    <w:rPr>
      <w:rFonts w:cs="Symbol"/>
    </w:rPr>
  </w:style>
  <w:style w:type="character" w:customStyle="1" w:styleId="ListLabel42">
    <w:name w:val="ListLabel 42"/>
    <w:qFormat/>
    <w:rsid w:val="00BA43EF"/>
    <w:rPr>
      <w:rFonts w:cs="Courier New"/>
    </w:rPr>
  </w:style>
  <w:style w:type="character" w:customStyle="1" w:styleId="ListLabel43">
    <w:name w:val="ListLabel 43"/>
    <w:qFormat/>
    <w:rsid w:val="00BA43EF"/>
    <w:rPr>
      <w:rFonts w:cs="Wingdings"/>
    </w:rPr>
  </w:style>
  <w:style w:type="character" w:customStyle="1" w:styleId="ListLabel44">
    <w:name w:val="ListLabel 44"/>
    <w:qFormat/>
    <w:rsid w:val="00BA43EF"/>
    <w:rPr>
      <w:rFonts w:cs="Symbol"/>
    </w:rPr>
  </w:style>
  <w:style w:type="character" w:customStyle="1" w:styleId="ListLabel45">
    <w:name w:val="ListLabel 45"/>
    <w:qFormat/>
    <w:rsid w:val="00BA43EF"/>
    <w:rPr>
      <w:rFonts w:cs="Courier New"/>
    </w:rPr>
  </w:style>
  <w:style w:type="character" w:customStyle="1" w:styleId="ListLabel46">
    <w:name w:val="ListLabel 46"/>
    <w:qFormat/>
    <w:rsid w:val="00BA43EF"/>
    <w:rPr>
      <w:rFonts w:cs="Wingdings"/>
    </w:rPr>
  </w:style>
  <w:style w:type="character" w:customStyle="1" w:styleId="ListLabel47">
    <w:name w:val="ListLabel 47"/>
    <w:qFormat/>
    <w:rsid w:val="00BA43EF"/>
    <w:rPr>
      <w:rFonts w:cs="Symbol"/>
      <w:sz w:val="20"/>
    </w:rPr>
  </w:style>
  <w:style w:type="character" w:customStyle="1" w:styleId="ListLabel48">
    <w:name w:val="ListLabel 48"/>
    <w:qFormat/>
    <w:rsid w:val="00BA43EF"/>
    <w:rPr>
      <w:rFonts w:cs="Courier New"/>
    </w:rPr>
  </w:style>
  <w:style w:type="character" w:customStyle="1" w:styleId="ListLabel49">
    <w:name w:val="ListLabel 49"/>
    <w:qFormat/>
    <w:rsid w:val="00BA43EF"/>
    <w:rPr>
      <w:rFonts w:cs="Wingdings"/>
    </w:rPr>
  </w:style>
  <w:style w:type="character" w:customStyle="1" w:styleId="ListLabel50">
    <w:name w:val="ListLabel 50"/>
    <w:qFormat/>
    <w:rsid w:val="00BA43EF"/>
    <w:rPr>
      <w:rFonts w:cs="Symbol"/>
    </w:rPr>
  </w:style>
  <w:style w:type="character" w:customStyle="1" w:styleId="ListLabel51">
    <w:name w:val="ListLabel 51"/>
    <w:qFormat/>
    <w:rsid w:val="00BA43EF"/>
    <w:rPr>
      <w:rFonts w:cs="Courier New"/>
    </w:rPr>
  </w:style>
  <w:style w:type="character" w:customStyle="1" w:styleId="ListLabel52">
    <w:name w:val="ListLabel 52"/>
    <w:qFormat/>
    <w:rsid w:val="00BA43EF"/>
    <w:rPr>
      <w:rFonts w:cs="Wingdings"/>
    </w:rPr>
  </w:style>
  <w:style w:type="character" w:customStyle="1" w:styleId="ListLabel53">
    <w:name w:val="ListLabel 53"/>
    <w:qFormat/>
    <w:rsid w:val="00BA43EF"/>
    <w:rPr>
      <w:rFonts w:cs="Symbol"/>
    </w:rPr>
  </w:style>
  <w:style w:type="character" w:customStyle="1" w:styleId="ListLabel54">
    <w:name w:val="ListLabel 54"/>
    <w:qFormat/>
    <w:rsid w:val="00BA43EF"/>
    <w:rPr>
      <w:rFonts w:cs="Courier New"/>
    </w:rPr>
  </w:style>
  <w:style w:type="character" w:customStyle="1" w:styleId="ListLabel55">
    <w:name w:val="ListLabel 55"/>
    <w:qFormat/>
    <w:rsid w:val="00BA43EF"/>
    <w:rPr>
      <w:rFonts w:cs="Wingdings"/>
    </w:rPr>
  </w:style>
  <w:style w:type="character" w:customStyle="1" w:styleId="ListLabel56">
    <w:name w:val="ListLabel 56"/>
    <w:qFormat/>
    <w:rsid w:val="00BA43EF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BA43EF"/>
    <w:rPr>
      <w:rFonts w:cs="Courier New"/>
    </w:rPr>
  </w:style>
  <w:style w:type="character" w:customStyle="1" w:styleId="ListLabel58">
    <w:name w:val="ListLabel 58"/>
    <w:qFormat/>
    <w:rsid w:val="00BA43EF"/>
    <w:rPr>
      <w:rFonts w:cs="Wingdings"/>
    </w:rPr>
  </w:style>
  <w:style w:type="character" w:customStyle="1" w:styleId="ListLabel59">
    <w:name w:val="ListLabel 59"/>
    <w:qFormat/>
    <w:rsid w:val="00BA43EF"/>
    <w:rPr>
      <w:rFonts w:cs="Symbol"/>
    </w:rPr>
  </w:style>
  <w:style w:type="character" w:customStyle="1" w:styleId="ListLabel60">
    <w:name w:val="ListLabel 60"/>
    <w:qFormat/>
    <w:rsid w:val="00BA43EF"/>
    <w:rPr>
      <w:rFonts w:cs="Courier New"/>
    </w:rPr>
  </w:style>
  <w:style w:type="character" w:customStyle="1" w:styleId="ListLabel61">
    <w:name w:val="ListLabel 61"/>
    <w:qFormat/>
    <w:rsid w:val="00BA43EF"/>
    <w:rPr>
      <w:rFonts w:cs="Wingdings"/>
    </w:rPr>
  </w:style>
  <w:style w:type="character" w:customStyle="1" w:styleId="ListLabel62">
    <w:name w:val="ListLabel 62"/>
    <w:qFormat/>
    <w:rsid w:val="00BA43EF"/>
    <w:rPr>
      <w:rFonts w:cs="Symbol"/>
    </w:rPr>
  </w:style>
  <w:style w:type="character" w:customStyle="1" w:styleId="ListLabel63">
    <w:name w:val="ListLabel 63"/>
    <w:qFormat/>
    <w:rsid w:val="00BA43EF"/>
    <w:rPr>
      <w:rFonts w:cs="Courier New"/>
    </w:rPr>
  </w:style>
  <w:style w:type="character" w:customStyle="1" w:styleId="ListLabel64">
    <w:name w:val="ListLabel 64"/>
    <w:qFormat/>
    <w:rsid w:val="00BA43EF"/>
    <w:rPr>
      <w:rFonts w:cs="Wingdings"/>
    </w:rPr>
  </w:style>
  <w:style w:type="character" w:customStyle="1" w:styleId="CharAttribute484">
    <w:name w:val="CharAttribute484"/>
    <w:qFormat/>
    <w:rsid w:val="00BA43EF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BA43EF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BA43EF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BA43EF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BA43EF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BA43EF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BA43EF"/>
    <w:rPr>
      <w:sz w:val="28"/>
      <w:szCs w:val="28"/>
    </w:rPr>
  </w:style>
  <w:style w:type="character" w:customStyle="1" w:styleId="ListLabel66">
    <w:name w:val="ListLabel 66"/>
    <w:qFormat/>
    <w:rsid w:val="00BA43EF"/>
    <w:rPr>
      <w:sz w:val="28"/>
      <w:szCs w:val="28"/>
    </w:rPr>
  </w:style>
  <w:style w:type="character" w:customStyle="1" w:styleId="aff4">
    <w:name w:val="Символ нумерации"/>
    <w:qFormat/>
    <w:rsid w:val="00BA43EF"/>
  </w:style>
  <w:style w:type="character" w:customStyle="1" w:styleId="ListLabel67">
    <w:name w:val="ListLabel 67"/>
    <w:qFormat/>
    <w:rsid w:val="00BA43EF"/>
    <w:rPr>
      <w:sz w:val="28"/>
      <w:szCs w:val="28"/>
    </w:rPr>
  </w:style>
  <w:style w:type="character" w:customStyle="1" w:styleId="ListLabel68">
    <w:name w:val="ListLabel 68"/>
    <w:qFormat/>
    <w:rsid w:val="00BA43EF"/>
    <w:rPr>
      <w:sz w:val="28"/>
      <w:szCs w:val="28"/>
    </w:rPr>
  </w:style>
  <w:style w:type="character" w:customStyle="1" w:styleId="ListLabel69">
    <w:name w:val="ListLabel 69"/>
    <w:qFormat/>
    <w:rsid w:val="00BA43EF"/>
    <w:rPr>
      <w:sz w:val="28"/>
      <w:szCs w:val="28"/>
    </w:rPr>
  </w:style>
  <w:style w:type="character" w:customStyle="1" w:styleId="ListLabel70">
    <w:name w:val="ListLabel 70"/>
    <w:qFormat/>
    <w:rsid w:val="00BA43EF"/>
    <w:rPr>
      <w:sz w:val="28"/>
      <w:szCs w:val="28"/>
    </w:rPr>
  </w:style>
  <w:style w:type="character" w:customStyle="1" w:styleId="ListLabel71">
    <w:name w:val="ListLabel 71"/>
    <w:qFormat/>
    <w:rsid w:val="00BA43EF"/>
    <w:rPr>
      <w:sz w:val="28"/>
      <w:szCs w:val="28"/>
    </w:rPr>
  </w:style>
  <w:style w:type="character" w:customStyle="1" w:styleId="ListLabel72">
    <w:name w:val="ListLabel 72"/>
    <w:qFormat/>
    <w:rsid w:val="00BA43EF"/>
    <w:rPr>
      <w:sz w:val="28"/>
      <w:szCs w:val="28"/>
    </w:rPr>
  </w:style>
  <w:style w:type="character" w:customStyle="1" w:styleId="ListLabel73">
    <w:name w:val="ListLabel 73"/>
    <w:qFormat/>
    <w:rsid w:val="00BA43EF"/>
    <w:rPr>
      <w:sz w:val="28"/>
      <w:szCs w:val="28"/>
    </w:rPr>
  </w:style>
  <w:style w:type="character" w:customStyle="1" w:styleId="ListLabel74">
    <w:name w:val="ListLabel 74"/>
    <w:qFormat/>
    <w:rsid w:val="00BA43EF"/>
    <w:rPr>
      <w:sz w:val="28"/>
      <w:szCs w:val="28"/>
    </w:rPr>
  </w:style>
  <w:style w:type="character" w:customStyle="1" w:styleId="ListLabel75">
    <w:name w:val="ListLabel 75"/>
    <w:qFormat/>
    <w:rsid w:val="00BA43EF"/>
    <w:rPr>
      <w:sz w:val="28"/>
      <w:szCs w:val="28"/>
    </w:rPr>
  </w:style>
  <w:style w:type="paragraph" w:styleId="aff5">
    <w:name w:val="List Paragraph"/>
    <w:basedOn w:val="a"/>
    <w:qFormat/>
    <w:rsid w:val="00BA43EF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BA43E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BA43E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BA43EF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BA43EF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BA43EF"/>
    <w:rPr>
      <w:i/>
      <w:iCs/>
    </w:rPr>
  </w:style>
  <w:style w:type="paragraph" w:customStyle="1" w:styleId="aff9">
    <w:name w:val="Нормальный (таблица)"/>
    <w:basedOn w:val="a"/>
    <w:qFormat/>
    <w:rsid w:val="00BA43EF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BA43EF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BA43EF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BA43EF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BA43EF"/>
  </w:style>
  <w:style w:type="paragraph" w:customStyle="1" w:styleId="affe">
    <w:name w:val="Заголовок таблицы"/>
    <w:basedOn w:val="affd"/>
    <w:qFormat/>
    <w:rsid w:val="00BA43EF"/>
    <w:pPr>
      <w:jc w:val="center"/>
    </w:pPr>
    <w:rPr>
      <w:b/>
      <w:bCs/>
    </w:rPr>
  </w:style>
  <w:style w:type="paragraph" w:customStyle="1" w:styleId="Standard">
    <w:name w:val="Standard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A43EF"/>
    <w:pPr>
      <w:spacing w:after="140" w:line="276" w:lineRule="auto"/>
    </w:pPr>
  </w:style>
  <w:style w:type="paragraph" w:customStyle="1" w:styleId="1a">
    <w:name w:val="Обычный1"/>
    <w:qFormat/>
    <w:rsid w:val="00BA43E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BA43EF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BA43EF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BA43EF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BA43EF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A43EF"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semiHidden/>
    <w:unhideWhenUsed/>
    <w:rsid w:val="00502B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31</Pages>
  <Words>6960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Михаил Брагинский</cp:lastModifiedBy>
  <cp:revision>24</cp:revision>
  <cp:lastPrinted>2024-05-29T10:39:00Z</cp:lastPrinted>
  <dcterms:created xsi:type="dcterms:W3CDTF">2022-04-25T06:15:00Z</dcterms:created>
  <dcterms:modified xsi:type="dcterms:W3CDTF">2024-05-30T17:59:00Z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